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76B33" w14:textId="3CE78AE2" w:rsidR="005F1216" w:rsidRPr="0068428C" w:rsidRDefault="005F1216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68428C">
        <w:rPr>
          <w:rFonts w:ascii="Times New Roman" w:hAnsi="Times New Roman" w:cs="Times New Roman"/>
          <w:b/>
          <w:bCs/>
          <w:sz w:val="40"/>
          <w:szCs w:val="40"/>
        </w:rPr>
        <w:t>Задание</w:t>
      </w:r>
      <w:r w:rsidR="001108C1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Pr="0068428C">
        <w:rPr>
          <w:rFonts w:ascii="Times New Roman" w:hAnsi="Times New Roman" w:cs="Times New Roman"/>
          <w:b/>
          <w:bCs/>
          <w:sz w:val="40"/>
          <w:szCs w:val="40"/>
        </w:rPr>
        <w:t>Определение адреса сети, широковещательного адреса и количества узлов по заданному IP-адресу и маске подсети.</w:t>
      </w:r>
    </w:p>
    <w:p w14:paraId="6BDD6542" w14:textId="563EB504" w:rsidR="0068428C" w:rsidRDefault="0068428C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33019" w14:textId="77777777" w:rsidR="0068428C" w:rsidRPr="005F1216" w:rsidRDefault="0068428C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4C2F1" w14:textId="5D7B90EB" w:rsidR="005F1216" w:rsidRPr="005F1216" w:rsidRDefault="005F1216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F1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ПРИМЕР</w:t>
      </w:r>
      <w:r w:rsid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ВЫПОЛНЕНИЯ РАСЧЕТОВ</w:t>
      </w:r>
    </w:p>
    <w:p w14:paraId="40560EE5" w14:textId="2CF18C76" w:rsidR="005F1216" w:rsidRDefault="005F1216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F1216">
        <w:rPr>
          <w:rFonts w:ascii="Times New Roman" w:hAnsi="Times New Roman" w:cs="Times New Roman"/>
          <w:color w:val="FF0000"/>
          <w:sz w:val="28"/>
          <w:szCs w:val="28"/>
        </w:rPr>
        <w:t xml:space="preserve">По IP-адресу узла </w:t>
      </w:r>
      <w:r w:rsidRPr="005F1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10.193.68.59 </w:t>
      </w:r>
      <w:r w:rsidRPr="005F1216">
        <w:rPr>
          <w:rFonts w:ascii="Times New Roman" w:hAnsi="Times New Roman" w:cs="Times New Roman"/>
          <w:color w:val="FF0000"/>
          <w:sz w:val="28"/>
          <w:szCs w:val="28"/>
        </w:rPr>
        <w:t xml:space="preserve">и маске подсети </w:t>
      </w:r>
      <w:r w:rsidRPr="005F12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255.255.248.0 </w:t>
      </w:r>
      <w:r w:rsidRPr="005F1216">
        <w:rPr>
          <w:rFonts w:ascii="Times New Roman" w:hAnsi="Times New Roman" w:cs="Times New Roman"/>
          <w:color w:val="FF0000"/>
          <w:sz w:val="28"/>
          <w:szCs w:val="28"/>
        </w:rPr>
        <w:t>определите:</w:t>
      </w:r>
    </w:p>
    <w:p w14:paraId="49A6569F" w14:textId="77777777" w:rsidR="0068428C" w:rsidRPr="005F1216" w:rsidRDefault="0068428C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413B14C" w14:textId="1A492034" w:rsidR="005F1216" w:rsidRDefault="00077E37" w:rsidP="005F12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A0B91EB" wp14:editId="303C745F">
            <wp:extent cx="5940425" cy="374459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652D82" w14:textId="7E8F73B1" w:rsidR="00077E37" w:rsidRDefault="00077E37" w:rsidP="005F12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4"/>
          <w:szCs w:val="24"/>
        </w:rPr>
      </w:pPr>
    </w:p>
    <w:p w14:paraId="32287C8B" w14:textId="77777777" w:rsidR="0068428C" w:rsidRDefault="0068428C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0565898" w14:textId="0D55DDBE" w:rsidR="00077E37" w:rsidRPr="0068428C" w:rsidRDefault="00077E37" w:rsidP="005F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1. Переведите IP-адрес узла и маску подсети в двоичный вид</w:t>
      </w:r>
    </w:p>
    <w:p w14:paraId="768167A5" w14:textId="3C47A05F" w:rsidR="00077E37" w:rsidRDefault="00077E37" w:rsidP="00077E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8A2F426" wp14:editId="4EA21D37">
            <wp:extent cx="5940425" cy="19323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02ABD" w14:textId="7B48FA28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</w:p>
    <w:p w14:paraId="39B1D0E2" w14:textId="75A74DC8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</w:p>
    <w:p w14:paraId="2E5FF023" w14:textId="77777777" w:rsidR="0068428C" w:rsidRPr="00077E37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</w:p>
    <w:p w14:paraId="389D274D" w14:textId="7FE3A5DF" w:rsidR="005F1216" w:rsidRPr="0068428C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Шаг 2. Определите адрес сети. Для этого примените к IP-адресу и маске подсети операцию логическое «И» (&amp;), показанную на рисунке. Результат запишите в таблицу.</w:t>
      </w:r>
    </w:p>
    <w:p w14:paraId="5B5F49A1" w14:textId="318C3992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49A9C60" wp14:editId="4AC15BD2">
            <wp:extent cx="5940425" cy="104584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5B1F" w14:textId="0F79A03D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804EDE5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3DB91BB" w14:textId="4BA53D2A" w:rsidR="00077E37" w:rsidRPr="0068428C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3. Определите широковещательный адрес подсети (рис. 7.7) и запишите результат в таблицу. Маска подсети позволяет определить, какая часть адреса указывает на идентификатор подсети, а какая на идентификатор узла. Широковещательный адрес содержит единицы в тех разрядах, которые должны определяться как идентификатор узла.</w:t>
      </w:r>
    </w:p>
    <w:p w14:paraId="1D284508" w14:textId="00274AB4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ADFFC6C" wp14:editId="3F29163F">
            <wp:extent cx="5940425" cy="11449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8D11" w14:textId="3255AF6D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C37C031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6F7822B" w14:textId="32C1A0FE" w:rsidR="00077E37" w:rsidRPr="0068428C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4. Определите IP-адрес первого узла подсети и запишите результат в таблицу. Этот IP- адрес всегда на единицу больше адреса сети</w:t>
      </w:r>
    </w:p>
    <w:p w14:paraId="4949F43C" w14:textId="21D4D83E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94171F0" wp14:editId="0BA12815">
            <wp:extent cx="5940425" cy="12065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87E17" w14:textId="128A21B5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83BDF37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D27A558" w14:textId="61D7273C" w:rsidR="00077E37" w:rsidRPr="0068428C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5. Определите IP-адрес последнего узла подсети. Этот IP-адрес всегда на единицу меньше широковещательного адреса подсети</w:t>
      </w:r>
    </w:p>
    <w:p w14:paraId="160923C2" w14:textId="0BEF1F3E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19EBC17" wp14:editId="55DA0E60">
            <wp:extent cx="5940425" cy="133858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E5454" w14:textId="42460D4E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4794DAB" w14:textId="0CA554EB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DB76CE6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5AE0615" w14:textId="7FC3891D" w:rsidR="00077E37" w:rsidRPr="0068428C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428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Шаг 6. Определите количество узлов в подсети и запишите результат в таблицу. Количество узлов в подсети вычисляется по формуле 2n-2, где n – количество бит, оставшихся в части, идентифицирующей узел, а два адреса – адрес сети и широковещательный адрес не могут быть назначены узлу.</w:t>
      </w:r>
    </w:p>
    <w:p w14:paraId="0B702A54" w14:textId="5811E415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8E683C2" wp14:editId="058B9CFA">
            <wp:extent cx="5940425" cy="1748155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A164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91ADC" w14:textId="464CBFB0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68428C">
        <w:rPr>
          <w:rFonts w:ascii="Times New Roman" w:hAnsi="Times New Roman" w:cs="Times New Roman"/>
          <w:b/>
          <w:bCs/>
          <w:sz w:val="40"/>
          <w:szCs w:val="40"/>
        </w:rPr>
        <w:t>ЗАДАНИЕ</w:t>
      </w:r>
    </w:p>
    <w:p w14:paraId="1BFB7B34" w14:textId="77777777" w:rsidR="0068428C" w:rsidRP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F183603" w14:textId="19B24C9D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7E37">
        <w:rPr>
          <w:rFonts w:ascii="Times New Roman" w:hAnsi="Times New Roman" w:cs="Times New Roman"/>
          <w:b/>
          <w:bCs/>
          <w:sz w:val="28"/>
          <w:szCs w:val="28"/>
        </w:rPr>
        <w:t xml:space="preserve">По IP-адресу узла </w:t>
      </w:r>
      <w:r w:rsidRPr="00077E3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proofErr w:type="gramStart"/>
      <w:r w:rsidRPr="00077E3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согласно варианта</w:t>
      </w:r>
      <w:proofErr w:type="gramEnd"/>
      <w:r w:rsidRPr="00077E3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  <w:r w:rsidRPr="00077E37">
        <w:rPr>
          <w:rFonts w:ascii="Times New Roman" w:hAnsi="Times New Roman" w:cs="Times New Roman"/>
          <w:b/>
          <w:bCs/>
          <w:sz w:val="28"/>
          <w:szCs w:val="28"/>
        </w:rPr>
        <w:t xml:space="preserve"> и маске подсети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7E3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(согласно варианта)</w:t>
      </w:r>
      <w:r w:rsidRPr="00077E37">
        <w:rPr>
          <w:rFonts w:ascii="Times New Roman" w:hAnsi="Times New Roman" w:cs="Times New Roman"/>
          <w:b/>
          <w:bCs/>
          <w:sz w:val="28"/>
          <w:szCs w:val="28"/>
        </w:rPr>
        <w:t xml:space="preserve"> определите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заполните таблицу</w:t>
      </w:r>
      <w:r w:rsidRPr="00077E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31EAE4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0FD6D" w14:textId="1EFD0AB3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D9B7BB" wp14:editId="713F2861">
            <wp:extent cx="5940425" cy="370078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0396F" w14:textId="5E0D0E15" w:rsidR="00077E37" w:rsidRDefault="00077E37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232FE" w14:textId="41CAFB50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7F904" w14:textId="69B8D6D5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6950C" w14:textId="4460EE3C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05DD2" w14:textId="043C1BF5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9313E" w14:textId="28B2C395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5FD79" w14:textId="77777777" w:rsidR="0068428C" w:rsidRDefault="0068428C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CDA2D" w14:textId="61994660" w:rsidR="00066C55" w:rsidRDefault="00066C55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6C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Вариант выбирается по последним двум цифрам номера зачетной </w:t>
      </w:r>
      <w:proofErr w:type="gramStart"/>
      <w:r w:rsidRPr="00066C55">
        <w:rPr>
          <w:rFonts w:ascii="Times New Roman" w:hAnsi="Times New Roman" w:cs="Times New Roman"/>
          <w:b/>
          <w:bCs/>
          <w:sz w:val="28"/>
          <w:szCs w:val="28"/>
        </w:rPr>
        <w:t>книжки !</w:t>
      </w:r>
      <w:proofErr w:type="gramEnd"/>
    </w:p>
    <w:p w14:paraId="47EC424F" w14:textId="77777777" w:rsidR="00066C55" w:rsidRDefault="00066C55" w:rsidP="000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077E37" w14:paraId="51C91F3C" w14:textId="77777777" w:rsidTr="00077E37">
        <w:tc>
          <w:tcPr>
            <w:tcW w:w="1696" w:type="dxa"/>
            <w:vAlign w:val="center"/>
          </w:tcPr>
          <w:p w14:paraId="3AA4D3C2" w14:textId="2CE84D0A" w:rsidR="00077E37" w:rsidRDefault="00320088" w:rsidP="0007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077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ариант</w:t>
            </w:r>
          </w:p>
        </w:tc>
        <w:tc>
          <w:tcPr>
            <w:tcW w:w="4534" w:type="dxa"/>
            <w:vAlign w:val="center"/>
          </w:tcPr>
          <w:p w14:paraId="605C92CA" w14:textId="48B925EF" w:rsidR="00077E37" w:rsidRDefault="00077E37" w:rsidP="0007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IP-адрес</w:t>
            </w:r>
          </w:p>
        </w:tc>
        <w:tc>
          <w:tcPr>
            <w:tcW w:w="3115" w:type="dxa"/>
            <w:vAlign w:val="center"/>
          </w:tcPr>
          <w:p w14:paraId="5A783D00" w14:textId="2EC985C3" w:rsidR="00077E37" w:rsidRDefault="00077E37" w:rsidP="0007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77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подсети</w:t>
            </w:r>
          </w:p>
        </w:tc>
      </w:tr>
      <w:tr w:rsidR="00066C55" w14:paraId="0412FA14" w14:textId="77777777" w:rsidTr="00A76CF8">
        <w:tc>
          <w:tcPr>
            <w:tcW w:w="1696" w:type="dxa"/>
            <w:vAlign w:val="center"/>
          </w:tcPr>
          <w:p w14:paraId="2BC032C4" w14:textId="1E1E98E2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534" w:type="dxa"/>
          </w:tcPr>
          <w:p w14:paraId="0768473F" w14:textId="21593643" w:rsidR="00066C55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4681FEA6" w14:textId="2069109B" w:rsidR="00066C55" w:rsidRPr="00A76CF8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066C55" w14:paraId="0F222B05" w14:textId="77777777" w:rsidTr="00A76CF8">
        <w:tc>
          <w:tcPr>
            <w:tcW w:w="1696" w:type="dxa"/>
            <w:vAlign w:val="center"/>
          </w:tcPr>
          <w:p w14:paraId="67108796" w14:textId="0A2FB4AA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534" w:type="dxa"/>
          </w:tcPr>
          <w:p w14:paraId="002E79C9" w14:textId="228C7593" w:rsidR="00066C55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1202C3E7" w14:textId="1CAA8DA0" w:rsidR="00066C55" w:rsidRPr="00A76CF8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066C55" w14:paraId="30FF28EB" w14:textId="77777777" w:rsidTr="00A76CF8">
        <w:tc>
          <w:tcPr>
            <w:tcW w:w="1696" w:type="dxa"/>
            <w:vAlign w:val="center"/>
          </w:tcPr>
          <w:p w14:paraId="2CD92635" w14:textId="254E043B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4534" w:type="dxa"/>
          </w:tcPr>
          <w:p w14:paraId="219B7E8D" w14:textId="0AEF5F7A" w:rsidR="00066C55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172.2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5.0.0</w:t>
            </w:r>
          </w:p>
        </w:tc>
        <w:tc>
          <w:tcPr>
            <w:tcW w:w="3115" w:type="dxa"/>
            <w:vAlign w:val="center"/>
          </w:tcPr>
          <w:p w14:paraId="6552B539" w14:textId="212348F1" w:rsidR="00066C55" w:rsidRPr="00A76CF8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066C55" w14:paraId="0A83259A" w14:textId="77777777" w:rsidTr="00A76CF8">
        <w:tc>
          <w:tcPr>
            <w:tcW w:w="1696" w:type="dxa"/>
            <w:vAlign w:val="center"/>
          </w:tcPr>
          <w:p w14:paraId="47D197B6" w14:textId="0632259C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4534" w:type="dxa"/>
          </w:tcPr>
          <w:p w14:paraId="4EB600E0" w14:textId="3E5E8E4F" w:rsidR="00066C55" w:rsidRDefault="00066C5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 xml:space="preserve">.0.0 </w:t>
            </w:r>
          </w:p>
        </w:tc>
        <w:tc>
          <w:tcPr>
            <w:tcW w:w="3115" w:type="dxa"/>
            <w:vAlign w:val="center"/>
          </w:tcPr>
          <w:p w14:paraId="374C7076" w14:textId="7C983E3A" w:rsidR="00066C55" w:rsidRPr="00A76CF8" w:rsidRDefault="000D2E35" w:rsidP="00066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502FE673" w14:textId="77777777" w:rsidTr="00A76CF8">
        <w:tc>
          <w:tcPr>
            <w:tcW w:w="1696" w:type="dxa"/>
            <w:vAlign w:val="center"/>
          </w:tcPr>
          <w:p w14:paraId="64464A67" w14:textId="50A4CB2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4534" w:type="dxa"/>
          </w:tcPr>
          <w:p w14:paraId="77A139DD" w14:textId="4ED07554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0.0.0</w:t>
            </w:r>
          </w:p>
        </w:tc>
        <w:tc>
          <w:tcPr>
            <w:tcW w:w="3115" w:type="dxa"/>
            <w:vAlign w:val="center"/>
          </w:tcPr>
          <w:p w14:paraId="7F35DB6D" w14:textId="31E394B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29BB6762" w14:textId="77777777" w:rsidTr="00A76CF8">
        <w:tc>
          <w:tcPr>
            <w:tcW w:w="1696" w:type="dxa"/>
            <w:vAlign w:val="center"/>
          </w:tcPr>
          <w:p w14:paraId="58A89B60" w14:textId="3A3B13F1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4534" w:type="dxa"/>
          </w:tcPr>
          <w:p w14:paraId="575D844C" w14:textId="51BCE3D5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3115" w:type="dxa"/>
            <w:vAlign w:val="center"/>
          </w:tcPr>
          <w:p w14:paraId="39A929F5" w14:textId="02CDDDE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5B68F35F" w14:textId="77777777" w:rsidTr="00A76CF8">
        <w:tc>
          <w:tcPr>
            <w:tcW w:w="1696" w:type="dxa"/>
            <w:vAlign w:val="center"/>
          </w:tcPr>
          <w:p w14:paraId="652D4B5F" w14:textId="431AF27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4534" w:type="dxa"/>
          </w:tcPr>
          <w:p w14:paraId="15B1611E" w14:textId="4F2BC54B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50E77B10" w14:textId="2EC7503F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6AF95648" w14:textId="77777777" w:rsidTr="00A76CF8">
        <w:tc>
          <w:tcPr>
            <w:tcW w:w="1696" w:type="dxa"/>
            <w:vAlign w:val="center"/>
          </w:tcPr>
          <w:p w14:paraId="644D6631" w14:textId="0D4775F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4534" w:type="dxa"/>
          </w:tcPr>
          <w:p w14:paraId="0856481C" w14:textId="7BBB5DA4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.0.0.0</w:t>
            </w:r>
          </w:p>
        </w:tc>
        <w:tc>
          <w:tcPr>
            <w:tcW w:w="3115" w:type="dxa"/>
            <w:vAlign w:val="center"/>
          </w:tcPr>
          <w:p w14:paraId="711919A2" w14:textId="2F5E4C7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19333AE2" w14:textId="77777777" w:rsidTr="00A76CF8">
        <w:tc>
          <w:tcPr>
            <w:tcW w:w="1696" w:type="dxa"/>
            <w:vAlign w:val="center"/>
          </w:tcPr>
          <w:p w14:paraId="7A7000DD" w14:textId="7C566A75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4534" w:type="dxa"/>
          </w:tcPr>
          <w:p w14:paraId="35DE101A" w14:textId="5F316B68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.10.0</w:t>
            </w:r>
          </w:p>
        </w:tc>
        <w:tc>
          <w:tcPr>
            <w:tcW w:w="3115" w:type="dxa"/>
            <w:vAlign w:val="center"/>
          </w:tcPr>
          <w:p w14:paraId="231C8BFD" w14:textId="4FA952D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5310B7B4" w14:textId="77777777" w:rsidTr="00A76CF8">
        <w:tc>
          <w:tcPr>
            <w:tcW w:w="1696" w:type="dxa"/>
            <w:vAlign w:val="center"/>
          </w:tcPr>
          <w:p w14:paraId="5D66BF00" w14:textId="7E3762C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34" w:type="dxa"/>
          </w:tcPr>
          <w:p w14:paraId="49BA471B" w14:textId="3D122C2C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0A46A410" w14:textId="2DDAFBF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7E3F7E79" w14:textId="77777777" w:rsidTr="00A76CF8">
        <w:tc>
          <w:tcPr>
            <w:tcW w:w="1696" w:type="dxa"/>
            <w:vAlign w:val="center"/>
          </w:tcPr>
          <w:p w14:paraId="43644F94" w14:textId="520E4B1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534" w:type="dxa"/>
          </w:tcPr>
          <w:p w14:paraId="7A4DBCC6" w14:textId="124BBD33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134FFA3C" w14:textId="4501C72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1016A104" w14:textId="77777777" w:rsidTr="00A76CF8">
        <w:tc>
          <w:tcPr>
            <w:tcW w:w="1696" w:type="dxa"/>
            <w:vAlign w:val="center"/>
          </w:tcPr>
          <w:p w14:paraId="64E3EE60" w14:textId="5919CAF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534" w:type="dxa"/>
          </w:tcPr>
          <w:p w14:paraId="173CD3FC" w14:textId="036606DC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139D2EBC" w14:textId="70418CB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670570B2" w14:textId="77777777" w:rsidTr="00A76CF8">
        <w:tc>
          <w:tcPr>
            <w:tcW w:w="1696" w:type="dxa"/>
            <w:vAlign w:val="center"/>
          </w:tcPr>
          <w:p w14:paraId="4F2BCB34" w14:textId="2EC4F47C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534" w:type="dxa"/>
          </w:tcPr>
          <w:p w14:paraId="5E1F5EEF" w14:textId="3995501D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7489D6E1" w14:textId="1DBF2943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702EFBD2" w14:textId="77777777" w:rsidTr="00A76CF8">
        <w:tc>
          <w:tcPr>
            <w:tcW w:w="1696" w:type="dxa"/>
            <w:vAlign w:val="center"/>
          </w:tcPr>
          <w:p w14:paraId="56C13959" w14:textId="48D5ACC1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534" w:type="dxa"/>
          </w:tcPr>
          <w:p w14:paraId="4DC1FF9F" w14:textId="6092B8C1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26784D02" w14:textId="499EA36A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13B589F6" w14:textId="77777777" w:rsidTr="00A76CF8">
        <w:tc>
          <w:tcPr>
            <w:tcW w:w="1696" w:type="dxa"/>
            <w:vAlign w:val="center"/>
          </w:tcPr>
          <w:p w14:paraId="557FAD09" w14:textId="70A3DC14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534" w:type="dxa"/>
          </w:tcPr>
          <w:p w14:paraId="1E1E14F4" w14:textId="6B04B8FC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03169096" w14:textId="65EFFC9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1B2685A4" w14:textId="77777777" w:rsidTr="00A76CF8">
        <w:tc>
          <w:tcPr>
            <w:tcW w:w="1696" w:type="dxa"/>
            <w:vAlign w:val="center"/>
          </w:tcPr>
          <w:p w14:paraId="367A5014" w14:textId="59D9FA95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534" w:type="dxa"/>
          </w:tcPr>
          <w:p w14:paraId="0D5ED21B" w14:textId="4B5EBD04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09AF0A30" w14:textId="42B8FF19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1CA24C78" w14:textId="77777777" w:rsidTr="00A76CF8">
        <w:tc>
          <w:tcPr>
            <w:tcW w:w="1696" w:type="dxa"/>
            <w:vAlign w:val="center"/>
          </w:tcPr>
          <w:p w14:paraId="2FE1B2E1" w14:textId="33669057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534" w:type="dxa"/>
          </w:tcPr>
          <w:p w14:paraId="00983477" w14:textId="541D2881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6A215AB9" w14:textId="4E1F334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1AE5BA0D" w14:textId="77777777" w:rsidTr="00A76CF8">
        <w:tc>
          <w:tcPr>
            <w:tcW w:w="1696" w:type="dxa"/>
            <w:vAlign w:val="center"/>
          </w:tcPr>
          <w:p w14:paraId="195C4DB2" w14:textId="4BBE743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534" w:type="dxa"/>
          </w:tcPr>
          <w:p w14:paraId="051D5EB0" w14:textId="261C53FD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52C6422E" w14:textId="1E000D4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17D46811" w14:textId="77777777" w:rsidTr="00A76CF8">
        <w:tc>
          <w:tcPr>
            <w:tcW w:w="1696" w:type="dxa"/>
            <w:vAlign w:val="center"/>
          </w:tcPr>
          <w:p w14:paraId="7A1F484E" w14:textId="5410EC7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534" w:type="dxa"/>
          </w:tcPr>
          <w:p w14:paraId="1D25D266" w14:textId="7AFA465B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4F05427C" w14:textId="030A43C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304AF5DA" w14:textId="77777777" w:rsidTr="00A76CF8">
        <w:tc>
          <w:tcPr>
            <w:tcW w:w="1696" w:type="dxa"/>
            <w:vAlign w:val="center"/>
          </w:tcPr>
          <w:p w14:paraId="6056D128" w14:textId="6F5106E5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534" w:type="dxa"/>
          </w:tcPr>
          <w:p w14:paraId="7DA2E224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6CCA8486" w14:textId="3BD5BFE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6B201DAE" w14:textId="77777777" w:rsidTr="00A76CF8">
        <w:tc>
          <w:tcPr>
            <w:tcW w:w="1696" w:type="dxa"/>
            <w:vAlign w:val="center"/>
          </w:tcPr>
          <w:p w14:paraId="46C678B2" w14:textId="33135AC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534" w:type="dxa"/>
          </w:tcPr>
          <w:p w14:paraId="47112FF6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7969CE66" w14:textId="122F6EF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250EC121" w14:textId="77777777" w:rsidTr="00A76CF8">
        <w:tc>
          <w:tcPr>
            <w:tcW w:w="1696" w:type="dxa"/>
            <w:vAlign w:val="center"/>
          </w:tcPr>
          <w:p w14:paraId="4A1F9B84" w14:textId="7B05E53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534" w:type="dxa"/>
          </w:tcPr>
          <w:p w14:paraId="399DE1CF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172.2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5.0.0</w:t>
            </w:r>
          </w:p>
        </w:tc>
        <w:tc>
          <w:tcPr>
            <w:tcW w:w="3115" w:type="dxa"/>
            <w:vAlign w:val="center"/>
          </w:tcPr>
          <w:p w14:paraId="78EC8748" w14:textId="40BFC74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5871AD61" w14:textId="77777777" w:rsidTr="00A76CF8">
        <w:tc>
          <w:tcPr>
            <w:tcW w:w="1696" w:type="dxa"/>
            <w:vAlign w:val="center"/>
          </w:tcPr>
          <w:p w14:paraId="4213DF16" w14:textId="3D9E1D7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534" w:type="dxa"/>
          </w:tcPr>
          <w:p w14:paraId="0F622F81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 xml:space="preserve">.0.0 </w:t>
            </w:r>
          </w:p>
        </w:tc>
        <w:tc>
          <w:tcPr>
            <w:tcW w:w="3115" w:type="dxa"/>
            <w:vAlign w:val="center"/>
          </w:tcPr>
          <w:p w14:paraId="44C5198A" w14:textId="184BC8D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2A75E2DF" w14:textId="77777777" w:rsidTr="00A76CF8">
        <w:tc>
          <w:tcPr>
            <w:tcW w:w="1696" w:type="dxa"/>
            <w:vAlign w:val="center"/>
          </w:tcPr>
          <w:p w14:paraId="1C1551CF" w14:textId="3B7ECFA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534" w:type="dxa"/>
          </w:tcPr>
          <w:p w14:paraId="78F0376E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0.0.0</w:t>
            </w:r>
          </w:p>
        </w:tc>
        <w:tc>
          <w:tcPr>
            <w:tcW w:w="3115" w:type="dxa"/>
            <w:vAlign w:val="center"/>
          </w:tcPr>
          <w:p w14:paraId="328B70DF" w14:textId="2E643A0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019B021F" w14:textId="77777777" w:rsidTr="00A76CF8">
        <w:tc>
          <w:tcPr>
            <w:tcW w:w="1696" w:type="dxa"/>
            <w:vAlign w:val="center"/>
          </w:tcPr>
          <w:p w14:paraId="078D3FE9" w14:textId="36E0310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534" w:type="dxa"/>
          </w:tcPr>
          <w:p w14:paraId="50D9784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3115" w:type="dxa"/>
            <w:vAlign w:val="center"/>
          </w:tcPr>
          <w:p w14:paraId="41E82332" w14:textId="5613875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593D7E32" w14:textId="77777777" w:rsidTr="00A76CF8">
        <w:tc>
          <w:tcPr>
            <w:tcW w:w="1696" w:type="dxa"/>
            <w:vAlign w:val="center"/>
          </w:tcPr>
          <w:p w14:paraId="32AD0148" w14:textId="3837D338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534" w:type="dxa"/>
          </w:tcPr>
          <w:p w14:paraId="3216EC78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347A773F" w14:textId="463C228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6F549018" w14:textId="77777777" w:rsidTr="00A76CF8">
        <w:tc>
          <w:tcPr>
            <w:tcW w:w="1696" w:type="dxa"/>
            <w:vAlign w:val="center"/>
          </w:tcPr>
          <w:p w14:paraId="271F1F3E" w14:textId="5E4AE86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534" w:type="dxa"/>
          </w:tcPr>
          <w:p w14:paraId="6FFE4BD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.0.0.0</w:t>
            </w:r>
          </w:p>
        </w:tc>
        <w:tc>
          <w:tcPr>
            <w:tcW w:w="3115" w:type="dxa"/>
            <w:vAlign w:val="center"/>
          </w:tcPr>
          <w:p w14:paraId="09B13BEC" w14:textId="0C05233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0F65E2CC" w14:textId="77777777" w:rsidTr="00A76CF8">
        <w:tc>
          <w:tcPr>
            <w:tcW w:w="1696" w:type="dxa"/>
            <w:vAlign w:val="center"/>
          </w:tcPr>
          <w:p w14:paraId="1A28CDE0" w14:textId="7EF8E3BF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534" w:type="dxa"/>
          </w:tcPr>
          <w:p w14:paraId="2A6EC63F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.10.0</w:t>
            </w:r>
          </w:p>
        </w:tc>
        <w:tc>
          <w:tcPr>
            <w:tcW w:w="3115" w:type="dxa"/>
            <w:vAlign w:val="center"/>
          </w:tcPr>
          <w:p w14:paraId="76B81761" w14:textId="3C24686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0187140A" w14:textId="77777777" w:rsidTr="00A76CF8">
        <w:tc>
          <w:tcPr>
            <w:tcW w:w="1696" w:type="dxa"/>
            <w:vAlign w:val="center"/>
          </w:tcPr>
          <w:p w14:paraId="52BA57A4" w14:textId="72428E9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534" w:type="dxa"/>
          </w:tcPr>
          <w:p w14:paraId="51C11CDF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787D7F3C" w14:textId="5BC5B0BF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6B8C217A" w14:textId="77777777" w:rsidTr="00A76CF8">
        <w:tc>
          <w:tcPr>
            <w:tcW w:w="1696" w:type="dxa"/>
            <w:vAlign w:val="center"/>
          </w:tcPr>
          <w:p w14:paraId="36188532" w14:textId="1DC45F8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534" w:type="dxa"/>
          </w:tcPr>
          <w:p w14:paraId="65BAA688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44938CC4" w14:textId="4A1A893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455770CD" w14:textId="77777777" w:rsidTr="00A76CF8">
        <w:tc>
          <w:tcPr>
            <w:tcW w:w="1696" w:type="dxa"/>
            <w:vAlign w:val="center"/>
          </w:tcPr>
          <w:p w14:paraId="79ED4332" w14:textId="37FBAB8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534" w:type="dxa"/>
          </w:tcPr>
          <w:p w14:paraId="1E37DB5D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5FE73E8C" w14:textId="770F108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7D5B8DB0" w14:textId="77777777" w:rsidTr="00A76CF8">
        <w:tc>
          <w:tcPr>
            <w:tcW w:w="1696" w:type="dxa"/>
            <w:vAlign w:val="center"/>
          </w:tcPr>
          <w:p w14:paraId="468F508C" w14:textId="3196A9B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534" w:type="dxa"/>
          </w:tcPr>
          <w:p w14:paraId="0311F02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623744E9" w14:textId="17F99CB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7B4DD39B" w14:textId="77777777" w:rsidTr="00A76CF8">
        <w:tc>
          <w:tcPr>
            <w:tcW w:w="1696" w:type="dxa"/>
            <w:vAlign w:val="center"/>
          </w:tcPr>
          <w:p w14:paraId="3C57911F" w14:textId="47395F2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4534" w:type="dxa"/>
          </w:tcPr>
          <w:p w14:paraId="0667399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41191BD7" w14:textId="5DFE605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4BD77275" w14:textId="77777777" w:rsidTr="00A76CF8">
        <w:tc>
          <w:tcPr>
            <w:tcW w:w="1696" w:type="dxa"/>
            <w:vAlign w:val="center"/>
          </w:tcPr>
          <w:p w14:paraId="73BBCC9A" w14:textId="3614BBD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534" w:type="dxa"/>
          </w:tcPr>
          <w:p w14:paraId="06A5345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0AD5EC50" w14:textId="02C1C79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09C1E784" w14:textId="77777777" w:rsidTr="00A76CF8">
        <w:tc>
          <w:tcPr>
            <w:tcW w:w="1696" w:type="dxa"/>
            <w:vAlign w:val="center"/>
          </w:tcPr>
          <w:p w14:paraId="234ED197" w14:textId="6D25696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4534" w:type="dxa"/>
          </w:tcPr>
          <w:p w14:paraId="21CB549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1078EA51" w14:textId="5F1390C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5ABF6151" w14:textId="77777777" w:rsidTr="00A76CF8">
        <w:tc>
          <w:tcPr>
            <w:tcW w:w="1696" w:type="dxa"/>
            <w:vAlign w:val="center"/>
          </w:tcPr>
          <w:p w14:paraId="6EDB6E5E" w14:textId="3B884D0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4534" w:type="dxa"/>
          </w:tcPr>
          <w:p w14:paraId="73260DE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15F107A7" w14:textId="0CA4F0D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16ACD785" w14:textId="77777777" w:rsidTr="00A76CF8">
        <w:tc>
          <w:tcPr>
            <w:tcW w:w="1696" w:type="dxa"/>
            <w:vAlign w:val="center"/>
          </w:tcPr>
          <w:p w14:paraId="7B053D7C" w14:textId="36229B9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4534" w:type="dxa"/>
          </w:tcPr>
          <w:p w14:paraId="1314AED1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1B8349A4" w14:textId="2EB93A5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7866FF52" w14:textId="77777777" w:rsidTr="00A76CF8">
        <w:tc>
          <w:tcPr>
            <w:tcW w:w="1696" w:type="dxa"/>
            <w:vAlign w:val="center"/>
          </w:tcPr>
          <w:p w14:paraId="7FD4D2F8" w14:textId="42F3F054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4534" w:type="dxa"/>
          </w:tcPr>
          <w:p w14:paraId="22AE6324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171E170D" w14:textId="12FFA5E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2E593000" w14:textId="77777777" w:rsidTr="00A76CF8">
        <w:tc>
          <w:tcPr>
            <w:tcW w:w="1696" w:type="dxa"/>
            <w:vAlign w:val="center"/>
          </w:tcPr>
          <w:p w14:paraId="225DF66F" w14:textId="70B2F721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4534" w:type="dxa"/>
          </w:tcPr>
          <w:p w14:paraId="09C3CDB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37B82466" w14:textId="748B316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74A76665" w14:textId="77777777" w:rsidTr="00A76CF8">
        <w:tc>
          <w:tcPr>
            <w:tcW w:w="1696" w:type="dxa"/>
            <w:vAlign w:val="center"/>
          </w:tcPr>
          <w:p w14:paraId="3C20636B" w14:textId="7DE01F8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534" w:type="dxa"/>
          </w:tcPr>
          <w:p w14:paraId="4192DCB5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3A29E79E" w14:textId="1AF4258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42DA3133" w14:textId="77777777" w:rsidTr="00A76CF8">
        <w:tc>
          <w:tcPr>
            <w:tcW w:w="1696" w:type="dxa"/>
            <w:vAlign w:val="center"/>
          </w:tcPr>
          <w:p w14:paraId="55103444" w14:textId="3C1D222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41</w:t>
            </w:r>
          </w:p>
        </w:tc>
        <w:tc>
          <w:tcPr>
            <w:tcW w:w="4534" w:type="dxa"/>
          </w:tcPr>
          <w:p w14:paraId="69B1ED0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69DF9EC1" w14:textId="234F5F9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249C40BC" w14:textId="77777777" w:rsidTr="00A76CF8">
        <w:tc>
          <w:tcPr>
            <w:tcW w:w="1696" w:type="dxa"/>
            <w:vAlign w:val="center"/>
          </w:tcPr>
          <w:p w14:paraId="479E3842" w14:textId="7000677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4534" w:type="dxa"/>
          </w:tcPr>
          <w:p w14:paraId="1BE127CD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172.2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5.0.0</w:t>
            </w:r>
          </w:p>
        </w:tc>
        <w:tc>
          <w:tcPr>
            <w:tcW w:w="3115" w:type="dxa"/>
            <w:vAlign w:val="center"/>
          </w:tcPr>
          <w:p w14:paraId="27C0A590" w14:textId="3711FCC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0B911EBB" w14:textId="77777777" w:rsidTr="00A76CF8">
        <w:tc>
          <w:tcPr>
            <w:tcW w:w="1696" w:type="dxa"/>
            <w:vAlign w:val="center"/>
          </w:tcPr>
          <w:p w14:paraId="196C2159" w14:textId="283AA18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4534" w:type="dxa"/>
          </w:tcPr>
          <w:p w14:paraId="64481DE2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 xml:space="preserve">.0.0 </w:t>
            </w:r>
          </w:p>
        </w:tc>
        <w:tc>
          <w:tcPr>
            <w:tcW w:w="3115" w:type="dxa"/>
            <w:vAlign w:val="center"/>
          </w:tcPr>
          <w:p w14:paraId="3DAF5D0A" w14:textId="481AC2C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0EE61209" w14:textId="77777777" w:rsidTr="00A76CF8">
        <w:tc>
          <w:tcPr>
            <w:tcW w:w="1696" w:type="dxa"/>
            <w:vAlign w:val="center"/>
          </w:tcPr>
          <w:p w14:paraId="59549418" w14:textId="73997937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4534" w:type="dxa"/>
          </w:tcPr>
          <w:p w14:paraId="1CC2445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0.0.0</w:t>
            </w:r>
          </w:p>
        </w:tc>
        <w:tc>
          <w:tcPr>
            <w:tcW w:w="3115" w:type="dxa"/>
            <w:vAlign w:val="center"/>
          </w:tcPr>
          <w:p w14:paraId="63C4C5D3" w14:textId="45AFCC8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0A53A8A2" w14:textId="77777777" w:rsidTr="00A76CF8">
        <w:tc>
          <w:tcPr>
            <w:tcW w:w="1696" w:type="dxa"/>
            <w:vAlign w:val="center"/>
          </w:tcPr>
          <w:p w14:paraId="2B4EA9B4" w14:textId="6E594BE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534" w:type="dxa"/>
          </w:tcPr>
          <w:p w14:paraId="03D12E58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3115" w:type="dxa"/>
            <w:vAlign w:val="center"/>
          </w:tcPr>
          <w:p w14:paraId="0AEB922E" w14:textId="0446F8C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4CE5619E" w14:textId="77777777" w:rsidTr="00A76CF8">
        <w:tc>
          <w:tcPr>
            <w:tcW w:w="1696" w:type="dxa"/>
            <w:vAlign w:val="center"/>
          </w:tcPr>
          <w:p w14:paraId="467911FD" w14:textId="1AC13E8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534" w:type="dxa"/>
          </w:tcPr>
          <w:p w14:paraId="2DB3E72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69B7D7F9" w14:textId="31C346B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5F617760" w14:textId="77777777" w:rsidTr="00A76CF8">
        <w:tc>
          <w:tcPr>
            <w:tcW w:w="1696" w:type="dxa"/>
            <w:vAlign w:val="center"/>
          </w:tcPr>
          <w:p w14:paraId="16DED566" w14:textId="70BE8DC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4534" w:type="dxa"/>
          </w:tcPr>
          <w:p w14:paraId="7DAD6C3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.0.0.0</w:t>
            </w:r>
          </w:p>
        </w:tc>
        <w:tc>
          <w:tcPr>
            <w:tcW w:w="3115" w:type="dxa"/>
            <w:vAlign w:val="center"/>
          </w:tcPr>
          <w:p w14:paraId="011D62BC" w14:textId="69E1555F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A76CF8" w14:paraId="76A1C0CF" w14:textId="77777777" w:rsidTr="00A76CF8">
        <w:tc>
          <w:tcPr>
            <w:tcW w:w="1696" w:type="dxa"/>
            <w:vAlign w:val="center"/>
          </w:tcPr>
          <w:p w14:paraId="392D76BE" w14:textId="1B61A27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4534" w:type="dxa"/>
          </w:tcPr>
          <w:p w14:paraId="2031264D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.10.0</w:t>
            </w:r>
          </w:p>
        </w:tc>
        <w:tc>
          <w:tcPr>
            <w:tcW w:w="3115" w:type="dxa"/>
            <w:vAlign w:val="center"/>
          </w:tcPr>
          <w:p w14:paraId="18971232" w14:textId="0495157A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A76CF8" w14:paraId="6AFDF1F0" w14:textId="77777777" w:rsidTr="00A76CF8">
        <w:tc>
          <w:tcPr>
            <w:tcW w:w="1696" w:type="dxa"/>
            <w:vAlign w:val="center"/>
          </w:tcPr>
          <w:p w14:paraId="366EAB54" w14:textId="6D86C46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4534" w:type="dxa"/>
          </w:tcPr>
          <w:p w14:paraId="4EAF7F2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3DAE83AA" w14:textId="6665956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2436D6C6" w14:textId="77777777" w:rsidTr="00A76CF8">
        <w:tc>
          <w:tcPr>
            <w:tcW w:w="1696" w:type="dxa"/>
            <w:vAlign w:val="center"/>
          </w:tcPr>
          <w:p w14:paraId="2B377495" w14:textId="481D1A0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534" w:type="dxa"/>
          </w:tcPr>
          <w:p w14:paraId="09803D4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17BC0C76" w14:textId="62207C9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5F6D5ED5" w14:textId="77777777" w:rsidTr="00A76CF8">
        <w:tc>
          <w:tcPr>
            <w:tcW w:w="1696" w:type="dxa"/>
            <w:vAlign w:val="center"/>
          </w:tcPr>
          <w:p w14:paraId="66DA1D7A" w14:textId="5A1BD1A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4534" w:type="dxa"/>
          </w:tcPr>
          <w:p w14:paraId="58A9D053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05A9D56D" w14:textId="135851E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3FF772F0" w14:textId="77777777" w:rsidTr="00A76CF8">
        <w:tc>
          <w:tcPr>
            <w:tcW w:w="1696" w:type="dxa"/>
            <w:vAlign w:val="center"/>
          </w:tcPr>
          <w:p w14:paraId="01DBFFFA" w14:textId="2B66C31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4534" w:type="dxa"/>
          </w:tcPr>
          <w:p w14:paraId="6FF7D131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11212790" w14:textId="3E49A783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2409FA5A" w14:textId="77777777" w:rsidTr="00A76CF8">
        <w:tc>
          <w:tcPr>
            <w:tcW w:w="1696" w:type="dxa"/>
            <w:vAlign w:val="center"/>
          </w:tcPr>
          <w:p w14:paraId="130140CD" w14:textId="50D8B72C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4534" w:type="dxa"/>
          </w:tcPr>
          <w:p w14:paraId="321FA342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02C6E9F4" w14:textId="2AAC1BB7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3EE92D7E" w14:textId="77777777" w:rsidTr="00A76CF8">
        <w:tc>
          <w:tcPr>
            <w:tcW w:w="1696" w:type="dxa"/>
            <w:vAlign w:val="center"/>
          </w:tcPr>
          <w:p w14:paraId="2DD617D4" w14:textId="5536F87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4534" w:type="dxa"/>
          </w:tcPr>
          <w:p w14:paraId="095CF54A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4E3AC01E" w14:textId="27B00E2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1FBE9536" w14:textId="77777777" w:rsidTr="00A76CF8">
        <w:tc>
          <w:tcPr>
            <w:tcW w:w="1696" w:type="dxa"/>
            <w:vAlign w:val="center"/>
          </w:tcPr>
          <w:p w14:paraId="12831883" w14:textId="1FED40A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4534" w:type="dxa"/>
          </w:tcPr>
          <w:p w14:paraId="4A5015F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7D682774" w14:textId="281AC8E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04C23108" w14:textId="77777777" w:rsidTr="00A76CF8">
        <w:tc>
          <w:tcPr>
            <w:tcW w:w="1696" w:type="dxa"/>
            <w:vAlign w:val="center"/>
          </w:tcPr>
          <w:p w14:paraId="6D6F0D0F" w14:textId="1DAA9724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4534" w:type="dxa"/>
          </w:tcPr>
          <w:p w14:paraId="5854ED7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4D27A3C2" w14:textId="26991EC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06A2AF5B" w14:textId="77777777" w:rsidTr="00A76CF8">
        <w:tc>
          <w:tcPr>
            <w:tcW w:w="1696" w:type="dxa"/>
            <w:vAlign w:val="center"/>
          </w:tcPr>
          <w:p w14:paraId="28DFB46F" w14:textId="091A38F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4534" w:type="dxa"/>
          </w:tcPr>
          <w:p w14:paraId="2919C67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5CDF8949" w14:textId="5B3DA2B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A76CF8" w14:paraId="3A80975E" w14:textId="77777777" w:rsidTr="00A76CF8">
        <w:tc>
          <w:tcPr>
            <w:tcW w:w="1696" w:type="dxa"/>
            <w:vAlign w:val="center"/>
          </w:tcPr>
          <w:p w14:paraId="2A2DF6E0" w14:textId="0B662B05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4534" w:type="dxa"/>
          </w:tcPr>
          <w:p w14:paraId="4064A76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7077AEFA" w14:textId="6698F13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A76CF8" w14:paraId="67CA392D" w14:textId="77777777" w:rsidTr="00A76CF8">
        <w:tc>
          <w:tcPr>
            <w:tcW w:w="1696" w:type="dxa"/>
            <w:vAlign w:val="center"/>
          </w:tcPr>
          <w:p w14:paraId="723BD660" w14:textId="62712B0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4534" w:type="dxa"/>
          </w:tcPr>
          <w:p w14:paraId="7C9C09E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0935960D" w14:textId="146AD2E7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1D2B2C7A" w14:textId="77777777" w:rsidTr="00A76CF8">
        <w:tc>
          <w:tcPr>
            <w:tcW w:w="1696" w:type="dxa"/>
            <w:vAlign w:val="center"/>
          </w:tcPr>
          <w:p w14:paraId="1EE88160" w14:textId="664E52A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4534" w:type="dxa"/>
          </w:tcPr>
          <w:p w14:paraId="58B7F0A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23981A06" w14:textId="6129AE6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2259E67A" w14:textId="77777777" w:rsidTr="00A76CF8">
        <w:tc>
          <w:tcPr>
            <w:tcW w:w="1696" w:type="dxa"/>
            <w:vAlign w:val="center"/>
          </w:tcPr>
          <w:p w14:paraId="1C560510" w14:textId="1072618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4534" w:type="dxa"/>
          </w:tcPr>
          <w:p w14:paraId="2B0CE7E4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2928EEB2" w14:textId="1715628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2C4EE467" w14:textId="77777777" w:rsidTr="00A76CF8">
        <w:tc>
          <w:tcPr>
            <w:tcW w:w="1696" w:type="dxa"/>
            <w:vAlign w:val="center"/>
          </w:tcPr>
          <w:p w14:paraId="6DEB988E" w14:textId="2715415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4534" w:type="dxa"/>
          </w:tcPr>
          <w:p w14:paraId="02486F4F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172.2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5.0.0</w:t>
            </w:r>
          </w:p>
        </w:tc>
        <w:tc>
          <w:tcPr>
            <w:tcW w:w="3115" w:type="dxa"/>
            <w:vAlign w:val="center"/>
          </w:tcPr>
          <w:p w14:paraId="2FE2D695" w14:textId="2A71306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1FC2F226" w14:textId="77777777" w:rsidTr="00A76CF8">
        <w:tc>
          <w:tcPr>
            <w:tcW w:w="1696" w:type="dxa"/>
            <w:vAlign w:val="center"/>
          </w:tcPr>
          <w:p w14:paraId="699D1ED4" w14:textId="1321F8B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4534" w:type="dxa"/>
          </w:tcPr>
          <w:p w14:paraId="4BB49BEF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 xml:space="preserve">.0.0 </w:t>
            </w:r>
          </w:p>
        </w:tc>
        <w:tc>
          <w:tcPr>
            <w:tcW w:w="3115" w:type="dxa"/>
            <w:vAlign w:val="center"/>
          </w:tcPr>
          <w:p w14:paraId="6ACEEF65" w14:textId="535AC013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5E707168" w14:textId="77777777" w:rsidTr="00A76CF8">
        <w:tc>
          <w:tcPr>
            <w:tcW w:w="1696" w:type="dxa"/>
            <w:vAlign w:val="center"/>
          </w:tcPr>
          <w:p w14:paraId="14D06A68" w14:textId="3915A084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4534" w:type="dxa"/>
          </w:tcPr>
          <w:p w14:paraId="1A8EE004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0.0.0</w:t>
            </w:r>
          </w:p>
        </w:tc>
        <w:tc>
          <w:tcPr>
            <w:tcW w:w="3115" w:type="dxa"/>
            <w:vAlign w:val="center"/>
          </w:tcPr>
          <w:p w14:paraId="7634B0D2" w14:textId="5B877EE1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066C55" w14:paraId="2E410CE2" w14:textId="77777777" w:rsidTr="00A76CF8">
        <w:tc>
          <w:tcPr>
            <w:tcW w:w="1696" w:type="dxa"/>
            <w:vAlign w:val="center"/>
          </w:tcPr>
          <w:p w14:paraId="1ABB8C35" w14:textId="751230EB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4534" w:type="dxa"/>
          </w:tcPr>
          <w:p w14:paraId="27FE9689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3115" w:type="dxa"/>
            <w:vAlign w:val="center"/>
          </w:tcPr>
          <w:p w14:paraId="6CE1D1F8" w14:textId="110380BC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066C55" w14:paraId="2A02F775" w14:textId="77777777" w:rsidTr="00A76CF8">
        <w:tc>
          <w:tcPr>
            <w:tcW w:w="1696" w:type="dxa"/>
            <w:vAlign w:val="center"/>
          </w:tcPr>
          <w:p w14:paraId="10980243" w14:textId="4AB1195C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4534" w:type="dxa"/>
          </w:tcPr>
          <w:p w14:paraId="329B74BF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10DA83E7" w14:textId="4D6E163F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066C55" w14:paraId="039DC554" w14:textId="77777777" w:rsidTr="00A76CF8">
        <w:tc>
          <w:tcPr>
            <w:tcW w:w="1696" w:type="dxa"/>
            <w:vAlign w:val="center"/>
          </w:tcPr>
          <w:p w14:paraId="4EDC025E" w14:textId="723E621B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4534" w:type="dxa"/>
          </w:tcPr>
          <w:p w14:paraId="6953B932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.0.0.0</w:t>
            </w:r>
          </w:p>
        </w:tc>
        <w:tc>
          <w:tcPr>
            <w:tcW w:w="3115" w:type="dxa"/>
            <w:vAlign w:val="center"/>
          </w:tcPr>
          <w:p w14:paraId="4BF4A654" w14:textId="4707C97C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066C55" w14:paraId="75019161" w14:textId="77777777" w:rsidTr="00A76CF8">
        <w:tc>
          <w:tcPr>
            <w:tcW w:w="1696" w:type="dxa"/>
            <w:vAlign w:val="center"/>
          </w:tcPr>
          <w:p w14:paraId="56A7CEB4" w14:textId="559E06CE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4534" w:type="dxa"/>
          </w:tcPr>
          <w:p w14:paraId="7EB1A927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.10.0</w:t>
            </w:r>
          </w:p>
        </w:tc>
        <w:tc>
          <w:tcPr>
            <w:tcW w:w="3115" w:type="dxa"/>
            <w:vAlign w:val="center"/>
          </w:tcPr>
          <w:p w14:paraId="00B32E3D" w14:textId="45751DD0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066C55" w14:paraId="363B4963" w14:textId="77777777" w:rsidTr="00A76CF8">
        <w:tc>
          <w:tcPr>
            <w:tcW w:w="1696" w:type="dxa"/>
            <w:vAlign w:val="center"/>
          </w:tcPr>
          <w:p w14:paraId="5833316C" w14:textId="5885423B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4534" w:type="dxa"/>
          </w:tcPr>
          <w:p w14:paraId="3EFBD2ED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5DD7AE01" w14:textId="5F09939C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066C55" w14:paraId="1AD1D99E" w14:textId="77777777" w:rsidTr="00A76CF8">
        <w:tc>
          <w:tcPr>
            <w:tcW w:w="1696" w:type="dxa"/>
            <w:vAlign w:val="center"/>
          </w:tcPr>
          <w:p w14:paraId="1B7B1975" w14:textId="49CD5749" w:rsidR="00066C55" w:rsidRPr="00066C55" w:rsidRDefault="00066C55" w:rsidP="00066C5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4534" w:type="dxa"/>
          </w:tcPr>
          <w:p w14:paraId="5C8C63B6" w14:textId="77777777" w:rsidR="00066C55" w:rsidRDefault="00066C55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10DA1E87" w14:textId="3D5A7E81" w:rsidR="00066C55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0000673F" w14:textId="77777777" w:rsidTr="00A76CF8">
        <w:tc>
          <w:tcPr>
            <w:tcW w:w="1696" w:type="dxa"/>
            <w:vAlign w:val="center"/>
          </w:tcPr>
          <w:p w14:paraId="7F963B31" w14:textId="6CF9059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4534" w:type="dxa"/>
          </w:tcPr>
          <w:p w14:paraId="4169BADD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10329810" w14:textId="0C2577A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A76CF8" w14:paraId="17B2D96F" w14:textId="77777777" w:rsidTr="00A76CF8">
        <w:tc>
          <w:tcPr>
            <w:tcW w:w="1696" w:type="dxa"/>
            <w:vAlign w:val="center"/>
          </w:tcPr>
          <w:p w14:paraId="2A858FAA" w14:textId="427B5E74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4534" w:type="dxa"/>
          </w:tcPr>
          <w:p w14:paraId="60E533F0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54067B3E" w14:textId="146B9D0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A76CF8" w14:paraId="57616D83" w14:textId="77777777" w:rsidTr="00A76CF8">
        <w:tc>
          <w:tcPr>
            <w:tcW w:w="1696" w:type="dxa"/>
            <w:vAlign w:val="center"/>
          </w:tcPr>
          <w:p w14:paraId="434C3DFB" w14:textId="5991DE9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4534" w:type="dxa"/>
          </w:tcPr>
          <w:p w14:paraId="5EF2AB0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1E9864D8" w14:textId="7F73F632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2B91DF8A" w14:textId="77777777" w:rsidTr="00A76CF8">
        <w:tc>
          <w:tcPr>
            <w:tcW w:w="1696" w:type="dxa"/>
            <w:vAlign w:val="center"/>
          </w:tcPr>
          <w:p w14:paraId="4FB31986" w14:textId="7BD1D01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4534" w:type="dxa"/>
          </w:tcPr>
          <w:p w14:paraId="24E708D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4E4AEDCE" w14:textId="1EB8E882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6C18BB33" w14:textId="77777777" w:rsidTr="00A76CF8">
        <w:tc>
          <w:tcPr>
            <w:tcW w:w="1696" w:type="dxa"/>
            <w:vAlign w:val="center"/>
          </w:tcPr>
          <w:p w14:paraId="16397399" w14:textId="3A801918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4534" w:type="dxa"/>
          </w:tcPr>
          <w:p w14:paraId="35146C7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6B92717D" w14:textId="36BC7EF2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3F3714B7" w14:textId="77777777" w:rsidTr="00A76CF8">
        <w:tc>
          <w:tcPr>
            <w:tcW w:w="1696" w:type="dxa"/>
            <w:vAlign w:val="center"/>
          </w:tcPr>
          <w:p w14:paraId="0BD277DC" w14:textId="05FF8DE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4534" w:type="dxa"/>
          </w:tcPr>
          <w:p w14:paraId="244CEEC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36719A3E" w14:textId="785EDAD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069A7982" w14:textId="77777777" w:rsidTr="00A76CF8">
        <w:tc>
          <w:tcPr>
            <w:tcW w:w="1696" w:type="dxa"/>
            <w:vAlign w:val="center"/>
          </w:tcPr>
          <w:p w14:paraId="3F22824D" w14:textId="3F1E120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4534" w:type="dxa"/>
          </w:tcPr>
          <w:p w14:paraId="29EDAB4D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1DD16EF5" w14:textId="69FE242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1BEA6D3C" w14:textId="77777777" w:rsidTr="00A76CF8">
        <w:tc>
          <w:tcPr>
            <w:tcW w:w="1696" w:type="dxa"/>
            <w:vAlign w:val="center"/>
          </w:tcPr>
          <w:p w14:paraId="6F343528" w14:textId="3EAE1EEF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4534" w:type="dxa"/>
          </w:tcPr>
          <w:p w14:paraId="40E843EE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2982D9CE" w14:textId="55BEA37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57E64D3C" w14:textId="77777777" w:rsidTr="00A76CF8">
        <w:tc>
          <w:tcPr>
            <w:tcW w:w="1696" w:type="dxa"/>
            <w:vAlign w:val="center"/>
          </w:tcPr>
          <w:p w14:paraId="0B6D4F85" w14:textId="5916E500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4534" w:type="dxa"/>
          </w:tcPr>
          <w:p w14:paraId="7B90680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6DF4802E" w14:textId="0D930E1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508EEACE" w14:textId="77777777" w:rsidTr="00A76CF8">
        <w:tc>
          <w:tcPr>
            <w:tcW w:w="1696" w:type="dxa"/>
            <w:vAlign w:val="center"/>
          </w:tcPr>
          <w:p w14:paraId="4C9D4418" w14:textId="5897DDD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4534" w:type="dxa"/>
          </w:tcPr>
          <w:p w14:paraId="484A261C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5FA4CE65" w14:textId="5D91333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14337B49" w14:textId="77777777" w:rsidTr="00A76CF8">
        <w:tc>
          <w:tcPr>
            <w:tcW w:w="1696" w:type="dxa"/>
            <w:vAlign w:val="center"/>
          </w:tcPr>
          <w:p w14:paraId="15D2D32E" w14:textId="4B621076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4534" w:type="dxa"/>
          </w:tcPr>
          <w:p w14:paraId="53FC463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101F19F5" w14:textId="2667C105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A76CF8" w14:paraId="185AC274" w14:textId="77777777" w:rsidTr="00A76CF8">
        <w:tc>
          <w:tcPr>
            <w:tcW w:w="1696" w:type="dxa"/>
            <w:vAlign w:val="center"/>
          </w:tcPr>
          <w:p w14:paraId="160D6A9A" w14:textId="028BB17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4534" w:type="dxa"/>
          </w:tcPr>
          <w:p w14:paraId="1BBF4993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172.2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5.0.0</w:t>
            </w:r>
          </w:p>
        </w:tc>
        <w:tc>
          <w:tcPr>
            <w:tcW w:w="3115" w:type="dxa"/>
            <w:vAlign w:val="center"/>
          </w:tcPr>
          <w:p w14:paraId="147645A7" w14:textId="75649B1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A76CF8" w14:paraId="787153F8" w14:textId="77777777" w:rsidTr="00A76CF8">
        <w:tc>
          <w:tcPr>
            <w:tcW w:w="1696" w:type="dxa"/>
            <w:vAlign w:val="center"/>
          </w:tcPr>
          <w:p w14:paraId="6CE2AB1D" w14:textId="14C5F29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4534" w:type="dxa"/>
          </w:tcPr>
          <w:p w14:paraId="4ECB629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 xml:space="preserve">.0.0 </w:t>
            </w:r>
          </w:p>
        </w:tc>
        <w:tc>
          <w:tcPr>
            <w:tcW w:w="3115" w:type="dxa"/>
            <w:vAlign w:val="center"/>
          </w:tcPr>
          <w:p w14:paraId="6B92C3E0" w14:textId="2F9E4C4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21FD4AF2" w14:textId="77777777" w:rsidTr="00A76CF8">
        <w:tc>
          <w:tcPr>
            <w:tcW w:w="1696" w:type="dxa"/>
            <w:vAlign w:val="center"/>
          </w:tcPr>
          <w:p w14:paraId="2EAF4B01" w14:textId="194D44AC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84</w:t>
            </w:r>
          </w:p>
        </w:tc>
        <w:tc>
          <w:tcPr>
            <w:tcW w:w="4534" w:type="dxa"/>
          </w:tcPr>
          <w:p w14:paraId="15DD2D3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0.0.0</w:t>
            </w:r>
          </w:p>
        </w:tc>
        <w:tc>
          <w:tcPr>
            <w:tcW w:w="3115" w:type="dxa"/>
            <w:vAlign w:val="center"/>
          </w:tcPr>
          <w:p w14:paraId="611C9E99" w14:textId="66E1C72A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74584F40" w14:textId="77777777" w:rsidTr="00A76CF8">
        <w:tc>
          <w:tcPr>
            <w:tcW w:w="1696" w:type="dxa"/>
            <w:vAlign w:val="center"/>
          </w:tcPr>
          <w:p w14:paraId="0D30E6F5" w14:textId="54059C45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4534" w:type="dxa"/>
          </w:tcPr>
          <w:p w14:paraId="2818EB98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2BE3">
              <w:rPr>
                <w:rFonts w:ascii="Times New Roman" w:hAnsi="Times New Roman"/>
                <w:sz w:val="28"/>
                <w:szCs w:val="28"/>
              </w:rPr>
              <w:t>192.168.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12BE3">
              <w:rPr>
                <w:rFonts w:ascii="Times New Roman" w:hAnsi="Times New Roman"/>
                <w:sz w:val="28"/>
                <w:szCs w:val="28"/>
              </w:rPr>
              <w:t>0.0</w:t>
            </w:r>
          </w:p>
        </w:tc>
        <w:tc>
          <w:tcPr>
            <w:tcW w:w="3115" w:type="dxa"/>
            <w:vAlign w:val="center"/>
          </w:tcPr>
          <w:p w14:paraId="5F12EE99" w14:textId="7EA2820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4A200190" w14:textId="77777777" w:rsidTr="00A76CF8">
        <w:tc>
          <w:tcPr>
            <w:tcW w:w="1696" w:type="dxa"/>
            <w:vAlign w:val="center"/>
          </w:tcPr>
          <w:p w14:paraId="7AE54B20" w14:textId="6588D3DB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4534" w:type="dxa"/>
          </w:tcPr>
          <w:p w14:paraId="497FF4A6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4CD95F0B" w14:textId="3B6241D8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6AAC6C22" w14:textId="77777777" w:rsidTr="00A76CF8">
        <w:tc>
          <w:tcPr>
            <w:tcW w:w="1696" w:type="dxa"/>
            <w:vAlign w:val="center"/>
          </w:tcPr>
          <w:p w14:paraId="48E8BF9D" w14:textId="6CE7D21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4534" w:type="dxa"/>
          </w:tcPr>
          <w:p w14:paraId="240BBCC2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.0.0.0</w:t>
            </w:r>
          </w:p>
        </w:tc>
        <w:tc>
          <w:tcPr>
            <w:tcW w:w="3115" w:type="dxa"/>
            <w:vAlign w:val="center"/>
          </w:tcPr>
          <w:p w14:paraId="71552655" w14:textId="4384E172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5D6A3A98" w14:textId="77777777" w:rsidTr="00A76CF8">
        <w:tc>
          <w:tcPr>
            <w:tcW w:w="1696" w:type="dxa"/>
            <w:vAlign w:val="center"/>
          </w:tcPr>
          <w:p w14:paraId="73BD4BDC" w14:textId="4591A4D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4534" w:type="dxa"/>
          </w:tcPr>
          <w:p w14:paraId="40142C43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.10.0</w:t>
            </w:r>
          </w:p>
        </w:tc>
        <w:tc>
          <w:tcPr>
            <w:tcW w:w="3115" w:type="dxa"/>
            <w:vAlign w:val="center"/>
          </w:tcPr>
          <w:p w14:paraId="60F2CB32" w14:textId="5BC9B46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584219C9" w14:textId="77777777" w:rsidTr="00A76CF8">
        <w:tc>
          <w:tcPr>
            <w:tcW w:w="1696" w:type="dxa"/>
            <w:vAlign w:val="center"/>
          </w:tcPr>
          <w:p w14:paraId="4F56B59B" w14:textId="526F31DA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4534" w:type="dxa"/>
          </w:tcPr>
          <w:p w14:paraId="4C81D3B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2BA446EF" w14:textId="641B5D30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03E37607" w14:textId="77777777" w:rsidTr="00A76CF8">
        <w:tc>
          <w:tcPr>
            <w:tcW w:w="1696" w:type="dxa"/>
            <w:vAlign w:val="center"/>
          </w:tcPr>
          <w:p w14:paraId="7AE4217D" w14:textId="1D1D65F1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4534" w:type="dxa"/>
          </w:tcPr>
          <w:p w14:paraId="1CE5A0B6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305339F7" w14:textId="08D2DEFF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  <w:tr w:rsidR="00A76CF8" w14:paraId="4AF72E61" w14:textId="77777777" w:rsidTr="00A76CF8">
        <w:tc>
          <w:tcPr>
            <w:tcW w:w="1696" w:type="dxa"/>
            <w:vAlign w:val="center"/>
          </w:tcPr>
          <w:p w14:paraId="48338DFC" w14:textId="287D354C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4534" w:type="dxa"/>
          </w:tcPr>
          <w:p w14:paraId="7CDAD32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71E3CB32" w14:textId="1CC186F9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255.255.224.0</w:t>
            </w:r>
          </w:p>
        </w:tc>
      </w:tr>
      <w:tr w:rsidR="00A76CF8" w14:paraId="4E4248D8" w14:textId="77777777" w:rsidTr="00A76CF8">
        <w:tc>
          <w:tcPr>
            <w:tcW w:w="1696" w:type="dxa"/>
            <w:vAlign w:val="center"/>
          </w:tcPr>
          <w:p w14:paraId="07BB2AC4" w14:textId="5152D47C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4534" w:type="dxa"/>
          </w:tcPr>
          <w:p w14:paraId="3264476B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4C149FC6" w14:textId="4763C9F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255.255.192.0</w:t>
            </w:r>
          </w:p>
        </w:tc>
      </w:tr>
      <w:tr w:rsidR="00A76CF8" w14:paraId="2979D1E7" w14:textId="77777777" w:rsidTr="00A76CF8">
        <w:tc>
          <w:tcPr>
            <w:tcW w:w="1696" w:type="dxa"/>
            <w:vAlign w:val="center"/>
          </w:tcPr>
          <w:p w14:paraId="5FF15F1B" w14:textId="4B9A0A39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4534" w:type="dxa"/>
          </w:tcPr>
          <w:p w14:paraId="49DA8A71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.0.0</w:t>
            </w:r>
          </w:p>
        </w:tc>
        <w:tc>
          <w:tcPr>
            <w:tcW w:w="3115" w:type="dxa"/>
            <w:vAlign w:val="center"/>
          </w:tcPr>
          <w:p w14:paraId="5FFDDFA6" w14:textId="5A48A5FB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52FAA631" w14:textId="77777777" w:rsidTr="00A76CF8">
        <w:tc>
          <w:tcPr>
            <w:tcW w:w="1696" w:type="dxa"/>
            <w:vAlign w:val="center"/>
          </w:tcPr>
          <w:p w14:paraId="4176424A" w14:textId="2C2F6238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4534" w:type="dxa"/>
          </w:tcPr>
          <w:p w14:paraId="70D9F3A3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3115" w:type="dxa"/>
            <w:vAlign w:val="center"/>
          </w:tcPr>
          <w:p w14:paraId="74649D7C" w14:textId="30147B6E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A76CF8" w14:paraId="5E80BE56" w14:textId="77777777" w:rsidTr="00A76CF8">
        <w:tc>
          <w:tcPr>
            <w:tcW w:w="1696" w:type="dxa"/>
            <w:vAlign w:val="center"/>
          </w:tcPr>
          <w:p w14:paraId="74C68149" w14:textId="62626232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4534" w:type="dxa"/>
          </w:tcPr>
          <w:p w14:paraId="7E5AC56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B24">
              <w:rPr>
                <w:rFonts w:ascii="Times New Roman" w:hAnsi="Times New Roman"/>
                <w:sz w:val="28"/>
                <w:szCs w:val="28"/>
                <w:lang w:val="en-US"/>
              </w:rPr>
              <w:t>10.0.0.0</w:t>
            </w:r>
          </w:p>
        </w:tc>
        <w:tc>
          <w:tcPr>
            <w:tcW w:w="3115" w:type="dxa"/>
            <w:vAlign w:val="center"/>
          </w:tcPr>
          <w:p w14:paraId="7B53F23B" w14:textId="1CCFFE5C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255.255.255.128</w:t>
            </w:r>
          </w:p>
        </w:tc>
      </w:tr>
      <w:tr w:rsidR="00A76CF8" w14:paraId="42E245BD" w14:textId="77777777" w:rsidTr="00A76CF8">
        <w:tc>
          <w:tcPr>
            <w:tcW w:w="1696" w:type="dxa"/>
            <w:vAlign w:val="center"/>
          </w:tcPr>
          <w:p w14:paraId="0C12E1A8" w14:textId="7705976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4534" w:type="dxa"/>
          </w:tcPr>
          <w:p w14:paraId="4B679989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6079FCC0" w14:textId="725DC944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255.255.255.192</w:t>
            </w:r>
          </w:p>
        </w:tc>
      </w:tr>
      <w:tr w:rsidR="00A76CF8" w14:paraId="2A2F017F" w14:textId="77777777" w:rsidTr="00A76CF8">
        <w:tc>
          <w:tcPr>
            <w:tcW w:w="1696" w:type="dxa"/>
            <w:vAlign w:val="center"/>
          </w:tcPr>
          <w:p w14:paraId="7D9A4464" w14:textId="0D586E53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4534" w:type="dxa"/>
          </w:tcPr>
          <w:p w14:paraId="223E9D47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57246477" w14:textId="12FF183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255.255.255.224</w:t>
            </w:r>
          </w:p>
        </w:tc>
      </w:tr>
      <w:tr w:rsidR="00A76CF8" w14:paraId="0B0063A6" w14:textId="77777777" w:rsidTr="00A76CF8">
        <w:tc>
          <w:tcPr>
            <w:tcW w:w="1696" w:type="dxa"/>
            <w:vAlign w:val="center"/>
          </w:tcPr>
          <w:p w14:paraId="68593DED" w14:textId="05C39427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4534" w:type="dxa"/>
          </w:tcPr>
          <w:p w14:paraId="42A9904E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7E11C6B1" w14:textId="5F518A3D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255.255.255.240</w:t>
            </w:r>
          </w:p>
        </w:tc>
      </w:tr>
      <w:tr w:rsidR="00A76CF8" w14:paraId="666EA965" w14:textId="77777777" w:rsidTr="00A76CF8">
        <w:tc>
          <w:tcPr>
            <w:tcW w:w="1696" w:type="dxa"/>
            <w:vAlign w:val="center"/>
          </w:tcPr>
          <w:p w14:paraId="28FB87C9" w14:textId="0979918E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4534" w:type="dxa"/>
          </w:tcPr>
          <w:p w14:paraId="5494F180" w14:textId="77777777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C1B24">
              <w:rPr>
                <w:rFonts w:ascii="Times New Roman" w:hAnsi="Times New Roman"/>
                <w:sz w:val="28"/>
                <w:szCs w:val="28"/>
              </w:rPr>
              <w:t>.0.0</w:t>
            </w:r>
          </w:p>
        </w:tc>
        <w:tc>
          <w:tcPr>
            <w:tcW w:w="3115" w:type="dxa"/>
            <w:vAlign w:val="center"/>
          </w:tcPr>
          <w:p w14:paraId="7101A047" w14:textId="56313B32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255.255.255.248</w:t>
            </w:r>
          </w:p>
        </w:tc>
      </w:tr>
      <w:tr w:rsidR="00A76CF8" w14:paraId="17E803F7" w14:textId="77777777" w:rsidTr="00A76CF8">
        <w:tc>
          <w:tcPr>
            <w:tcW w:w="1696" w:type="dxa"/>
            <w:vAlign w:val="center"/>
          </w:tcPr>
          <w:p w14:paraId="4AA8FF8F" w14:textId="61F5564D" w:rsidR="00A76CF8" w:rsidRPr="00066C55" w:rsidRDefault="00A76CF8" w:rsidP="00A76CF8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534" w:type="dxa"/>
          </w:tcPr>
          <w:p w14:paraId="5060F14E" w14:textId="68D6A009" w:rsid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C1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5A5C15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3115" w:type="dxa"/>
            <w:vAlign w:val="center"/>
          </w:tcPr>
          <w:p w14:paraId="32162DCE" w14:textId="39B8E2BA" w:rsidR="00A76CF8" w:rsidRPr="00A76CF8" w:rsidRDefault="00A76CF8" w:rsidP="00A76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CF8">
              <w:rPr>
                <w:rFonts w:ascii="Times New Roman" w:hAnsi="Times New Roman" w:cs="Times New Roman"/>
                <w:sz w:val="28"/>
                <w:szCs w:val="28"/>
              </w:rPr>
              <w:t>255.255.255.252</w:t>
            </w:r>
          </w:p>
        </w:tc>
      </w:tr>
    </w:tbl>
    <w:p w14:paraId="5DCBAB53" w14:textId="15BDBDFD" w:rsidR="00077E37" w:rsidRPr="00077E37" w:rsidRDefault="00077E37" w:rsidP="0006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7E37" w:rsidRPr="00077E37" w:rsidSect="00A76CF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6D08"/>
    <w:multiLevelType w:val="hybridMultilevel"/>
    <w:tmpl w:val="326A67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263F3"/>
    <w:multiLevelType w:val="hybridMultilevel"/>
    <w:tmpl w:val="CC0A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2FE8"/>
    <w:multiLevelType w:val="hybridMultilevel"/>
    <w:tmpl w:val="CC0A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760AC"/>
    <w:multiLevelType w:val="hybridMultilevel"/>
    <w:tmpl w:val="CC0A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F2E55"/>
    <w:multiLevelType w:val="hybridMultilevel"/>
    <w:tmpl w:val="CC0A4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FE"/>
    <w:rsid w:val="00030CFE"/>
    <w:rsid w:val="00066C55"/>
    <w:rsid w:val="00077E37"/>
    <w:rsid w:val="000813A3"/>
    <w:rsid w:val="000A4B1F"/>
    <w:rsid w:val="000D2E35"/>
    <w:rsid w:val="001108C1"/>
    <w:rsid w:val="00320088"/>
    <w:rsid w:val="005F1216"/>
    <w:rsid w:val="0064651F"/>
    <w:rsid w:val="0068428C"/>
    <w:rsid w:val="00A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2D0"/>
  <w15:chartTrackingRefBased/>
  <w15:docId w15:val="{9DA1E893-42AA-4C93-AE07-BA1BC587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Тагиров</dc:creator>
  <cp:keywords/>
  <dc:description/>
  <cp:lastModifiedBy>Владислав Тагиров</cp:lastModifiedBy>
  <cp:revision>6</cp:revision>
  <dcterms:created xsi:type="dcterms:W3CDTF">2020-01-22T05:35:00Z</dcterms:created>
  <dcterms:modified xsi:type="dcterms:W3CDTF">2020-04-02T01:32:00Z</dcterms:modified>
</cp:coreProperties>
</file>