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A2" w:rsidRPr="00B72B7C" w:rsidRDefault="00B72B7C">
      <w:r>
        <w:t xml:space="preserve">Необходимо разработать программу с циклом </w:t>
      </w:r>
      <w:r>
        <w:rPr>
          <w:lang w:val="en-US"/>
        </w:rPr>
        <w:t>for</w:t>
      </w:r>
      <w:r w:rsidRPr="00B72B7C">
        <w:t xml:space="preserve"> и выводом данных расчета </w:t>
      </w:r>
      <w:r>
        <w:t>каждого цикла</w:t>
      </w:r>
      <w:r w:rsidRPr="00B72B7C">
        <w:t xml:space="preserve"> в табличной форме.</w:t>
      </w:r>
    </w:p>
    <w:sectPr w:rsidR="00D375A2" w:rsidRPr="00B72B7C" w:rsidSect="00D3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2B7C"/>
    <w:rsid w:val="00564E3D"/>
    <w:rsid w:val="0089204F"/>
    <w:rsid w:val="008E0B5E"/>
    <w:rsid w:val="00B72B7C"/>
    <w:rsid w:val="00D3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49" w:lineRule="auto"/>
        <w:ind w:left="10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2022-03-04T17:59:00Z</dcterms:created>
  <dcterms:modified xsi:type="dcterms:W3CDTF">2022-03-04T18:01:00Z</dcterms:modified>
</cp:coreProperties>
</file>