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0A" w:rsidRDefault="00020E0A">
      <w:r>
        <w:rPr>
          <w:noProof/>
        </w:rPr>
        <w:drawing>
          <wp:inline distT="0" distB="0" distL="0" distR="0">
            <wp:extent cx="2540000" cy="628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02-05 21.53.0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89E" w:rsidRPr="00020E0A" w:rsidRDefault="00020E0A">
      <w:r>
        <w:t>Задача 1</w:t>
      </w:r>
      <w:r w:rsidRPr="00020E0A">
        <w:t>:</w:t>
      </w:r>
    </w:p>
    <w:p w:rsidR="00020E0A" w:rsidRDefault="00020E0A">
      <w:r>
        <w:t xml:space="preserve">Дан квадратный лист со стороной </w:t>
      </w:r>
      <w:r>
        <w:rPr>
          <w:lang w:val="en-US"/>
        </w:rPr>
        <w:t>a</w:t>
      </w:r>
      <w:r>
        <w:t xml:space="preserve"> (рисунок сверху)</w:t>
      </w:r>
      <w:r w:rsidRPr="00020E0A">
        <w:t>.</w:t>
      </w:r>
      <w:r>
        <w:t xml:space="preserve"> Одна сторона листа покрашена в </w:t>
      </w:r>
      <w:bookmarkStart w:id="0" w:name="_GoBack"/>
      <w:bookmarkEnd w:id="0"/>
      <w:r>
        <w:t>белый цвет</w:t>
      </w:r>
      <w:r w:rsidRPr="00020E0A">
        <w:t>,</w:t>
      </w:r>
      <w:r>
        <w:t xml:space="preserve"> а другая в оранжевый (изображен белой стороной вверх)</w:t>
      </w:r>
      <w:r w:rsidRPr="00020E0A">
        <w:t>.</w:t>
      </w:r>
      <w:r>
        <w:t xml:space="preserve"> Выбираем </w:t>
      </w:r>
      <w:proofErr w:type="spellStart"/>
      <w:r>
        <w:t>рандомно</w:t>
      </w:r>
      <w:proofErr w:type="spellEnd"/>
      <w:r>
        <w:t xml:space="preserve"> точку на белой стороне и загибаем один из углов к этой точке (см 3 рисунок)</w:t>
      </w:r>
      <w:r w:rsidRPr="00020E0A">
        <w:t>.</w:t>
      </w:r>
      <w:r>
        <w:t xml:space="preserve"> Найти мат ожидание числа сторон оранжевой фигуры (фигуры</w:t>
      </w:r>
      <w:r w:rsidRPr="00020E0A">
        <w:t>,</w:t>
      </w:r>
      <w:r>
        <w:t xml:space="preserve"> полученной после загибания)</w:t>
      </w:r>
    </w:p>
    <w:p w:rsidR="00020E0A" w:rsidRDefault="00020E0A"/>
    <w:p w:rsidR="00020E0A" w:rsidRDefault="00020E0A">
      <w:pPr>
        <w:rPr>
          <w:lang w:val="en-US"/>
        </w:rPr>
      </w:pPr>
      <w:r>
        <w:t>Задача</w:t>
      </w:r>
      <w:r>
        <w:rPr>
          <w:lang w:val="en-US"/>
        </w:rPr>
        <w:t xml:space="preserve"> 2:</w:t>
      </w:r>
    </w:p>
    <w:p w:rsidR="00020E0A" w:rsidRDefault="00020E0A">
      <w:r>
        <w:t>Дана последовательность 0 и 1</w:t>
      </w:r>
      <w:r w:rsidRPr="00020E0A">
        <w:t>,</w:t>
      </w:r>
      <w:r>
        <w:t xml:space="preserve"> знаем</w:t>
      </w:r>
      <w:r w:rsidRPr="00020E0A">
        <w:t>,</w:t>
      </w:r>
      <w:r>
        <w:t xml:space="preserve"> что у нас всего 19 единиц и 49 нолей в той последовательности</w:t>
      </w:r>
      <w:r w:rsidRPr="00020E0A">
        <w:t>.</w:t>
      </w:r>
      <w:r>
        <w:t xml:space="preserve"> Они расположены в случайном порядке</w:t>
      </w:r>
      <w:r w:rsidRPr="00020E0A">
        <w:t>.</w:t>
      </w:r>
      <w:r>
        <w:t xml:space="preserve"> Назовем группой непрерывную </w:t>
      </w:r>
      <w:proofErr w:type="spellStart"/>
      <w:r>
        <w:t>подпоследовательность</w:t>
      </w:r>
      <w:proofErr w:type="spellEnd"/>
      <w:r>
        <w:t xml:space="preserve"> из одинаковых цифр</w:t>
      </w:r>
      <w:r w:rsidRPr="00020E0A">
        <w:t>.</w:t>
      </w:r>
      <w:r>
        <w:t xml:space="preserve"> Найти математическое ожидание длины первой группы</w:t>
      </w:r>
    </w:p>
    <w:p w:rsidR="00020E0A" w:rsidRDefault="00020E0A"/>
    <w:p w:rsidR="00020E0A" w:rsidRDefault="00020E0A">
      <w:pPr>
        <w:rPr>
          <w:lang w:val="en-US"/>
        </w:rPr>
      </w:pPr>
      <w:r>
        <w:lastRenderedPageBreak/>
        <w:t>Пример разбиения на группы</w:t>
      </w:r>
      <w:r>
        <w:rPr>
          <w:lang w:val="en-US"/>
        </w:rPr>
        <w:t>:</w:t>
      </w:r>
    </w:p>
    <w:p w:rsidR="00020E0A" w:rsidRPr="00020E0A" w:rsidRDefault="00020E0A">
      <w:r w:rsidRPr="00020E0A">
        <w:t xml:space="preserve">0001110111 – </w:t>
      </w:r>
      <w:r>
        <w:t>первая группа длина 3 (000)</w:t>
      </w:r>
      <w:r w:rsidRPr="00020E0A">
        <w:t>,</w:t>
      </w:r>
      <w:r>
        <w:t xml:space="preserve"> вторая группа длина 3(111)</w:t>
      </w:r>
      <w:r w:rsidRPr="00020E0A">
        <w:t>,</w:t>
      </w:r>
      <w:r>
        <w:t xml:space="preserve"> третья группа длина 1 (0</w:t>
      </w:r>
      <w:proofErr w:type="gramStart"/>
      <w:r>
        <w:t>)</w:t>
      </w:r>
      <w:r w:rsidRPr="00020E0A">
        <w:t>, ….</w:t>
      </w:r>
      <w:proofErr w:type="gramEnd"/>
      <w:r w:rsidRPr="00020E0A">
        <w:t>.</w:t>
      </w:r>
    </w:p>
    <w:sectPr w:rsidR="00020E0A" w:rsidRPr="00020E0A" w:rsidSect="007920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0A"/>
    <w:rsid w:val="00020E0A"/>
    <w:rsid w:val="0018690D"/>
    <w:rsid w:val="0079201B"/>
    <w:rsid w:val="00907EFA"/>
    <w:rsid w:val="009A46B2"/>
    <w:rsid w:val="00A14B2C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35C9"/>
  <w14:defaultImageDpi w14:val="32767"/>
  <w15:chartTrackingRefBased/>
  <w15:docId w15:val="{14B53233-5BC1-2B44-B1FF-A211E684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Чеботарёв</dc:creator>
  <cp:keywords/>
  <dc:description/>
  <cp:lastModifiedBy>Григорий Чеботарёв</cp:lastModifiedBy>
  <cp:revision>1</cp:revision>
  <dcterms:created xsi:type="dcterms:W3CDTF">2023-02-05T18:53:00Z</dcterms:created>
  <dcterms:modified xsi:type="dcterms:W3CDTF">2023-02-05T18:59:00Z</dcterms:modified>
</cp:coreProperties>
</file>