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2"/>
        <w:gridCol w:w="593"/>
        <w:gridCol w:w="1050"/>
        <w:gridCol w:w="1643"/>
        <w:gridCol w:w="1643"/>
        <w:gridCol w:w="1643"/>
        <w:gridCol w:w="1643"/>
        <w:gridCol w:w="316"/>
        <w:gridCol w:w="141"/>
        <w:gridCol w:w="426"/>
        <w:gridCol w:w="283"/>
        <w:gridCol w:w="477"/>
        <w:gridCol w:w="374"/>
        <w:gridCol w:w="1269"/>
        <w:gridCol w:w="1991"/>
      </w:tblGrid>
      <w:tr w:rsidR="000A6F10" w:rsidRPr="000A6F10" w:rsidTr="002E466F">
        <w:tc>
          <w:tcPr>
            <w:tcW w:w="1642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:rsidR="000A6F10" w:rsidRPr="002E466F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66F">
              <w:rPr>
                <w:rFonts w:ascii="Times New Roman" w:hAnsi="Times New Roman" w:cs="Times New Roman"/>
                <w:b/>
              </w:rPr>
              <w:t>ГОСУДАРСТВЕННОЕ ОБРАЗОВАТЕЛЬНОЕ УЧРЕЖДЕНИЕ</w:t>
            </w:r>
          </w:p>
        </w:tc>
      </w:tr>
      <w:tr w:rsidR="000A6F10" w:rsidRPr="000A6F10" w:rsidTr="002E466F">
        <w:tc>
          <w:tcPr>
            <w:tcW w:w="1642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A6F10" w:rsidRPr="002E466F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66F">
              <w:rPr>
                <w:rFonts w:ascii="Times New Roman" w:hAnsi="Times New Roman" w:cs="Times New Roman"/>
                <w:b/>
              </w:rPr>
              <w:t>ВЫСШЕГО ПРОФЕССИОНАЛЬНОГО ОБРАЗОВАНИЯ</w:t>
            </w:r>
          </w:p>
        </w:tc>
      </w:tr>
      <w:tr w:rsidR="000A6F10" w:rsidRPr="000A6F10" w:rsidTr="002E466F">
        <w:tc>
          <w:tcPr>
            <w:tcW w:w="1642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A6F10" w:rsidRPr="002E466F" w:rsidRDefault="000A6F10" w:rsidP="00FB4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66F">
              <w:rPr>
                <w:rFonts w:ascii="Times New Roman" w:hAnsi="Times New Roman" w:cs="Times New Roman"/>
                <w:b/>
              </w:rPr>
              <w:t xml:space="preserve">«ДОНЕЦКИЙ </w:t>
            </w:r>
            <w:r w:rsidR="00FB4269">
              <w:rPr>
                <w:rFonts w:ascii="Times New Roman" w:hAnsi="Times New Roman" w:cs="Times New Roman"/>
                <w:b/>
              </w:rPr>
              <w:t>ГОСУДАРСТВЕННЫЙ</w:t>
            </w:r>
            <w:r w:rsidRPr="002E466F">
              <w:rPr>
                <w:rFonts w:ascii="Times New Roman" w:hAnsi="Times New Roman" w:cs="Times New Roman"/>
                <w:b/>
              </w:rPr>
              <w:t xml:space="preserve"> УНИВЕРСИТЕТ»</w:t>
            </w:r>
          </w:p>
        </w:tc>
      </w:tr>
      <w:tr w:rsidR="000A6F10" w:rsidRPr="000A6F10" w:rsidTr="002E466F">
        <w:tc>
          <w:tcPr>
            <w:tcW w:w="1642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</w:tcBorders>
          </w:tcPr>
          <w:p w:rsidR="000A6F10" w:rsidRPr="002E466F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высшего учебного заведения)</w:t>
            </w:r>
          </w:p>
        </w:tc>
      </w:tr>
      <w:tr w:rsidR="000A6F10" w:rsidRPr="000A6F10" w:rsidTr="00831B5A">
        <w:tc>
          <w:tcPr>
            <w:tcW w:w="1642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:rsidTr="00831B5A"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:rsidTr="00831B5A"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:rsidR="000A6F10" w:rsidRPr="000A6F10" w:rsidRDefault="000A6F10" w:rsidP="00831B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ДНЕВНИК ПРАКТИКИ</w:t>
            </w:r>
          </w:p>
        </w:tc>
      </w:tr>
      <w:tr w:rsidR="000A6F10" w:rsidRPr="000A6F10" w:rsidTr="00F31B6E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bottom w:val="single" w:sz="4" w:space="0" w:color="auto"/>
            </w:tcBorders>
            <w:vAlign w:val="bottom"/>
          </w:tcPr>
          <w:p w:rsidR="000A6F10" w:rsidRPr="00C1684F" w:rsidRDefault="00C1684F" w:rsidP="001C1D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68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учебная</w:t>
            </w:r>
          </w:p>
        </w:tc>
        <w:tc>
          <w:tcPr>
            <w:tcW w:w="1991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</w:tcPr>
          <w:p w:rsidR="000A6F10" w:rsidRPr="002E466F" w:rsidRDefault="000A6F10" w:rsidP="00831B5A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(вид и название практики)</w:t>
            </w:r>
          </w:p>
        </w:tc>
        <w:tc>
          <w:tcPr>
            <w:tcW w:w="1991" w:type="dxa"/>
          </w:tcPr>
          <w:p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:rsidR="000A6F10" w:rsidRPr="000A6F10" w:rsidRDefault="000A6F10" w:rsidP="001C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</w:p>
        </w:tc>
        <w:tc>
          <w:tcPr>
            <w:tcW w:w="5277" w:type="dxa"/>
            <w:gridSpan w:val="8"/>
            <w:tcBorders>
              <w:bottom w:val="single" w:sz="4" w:space="0" w:color="auto"/>
            </w:tcBorders>
            <w:vAlign w:val="bottom"/>
          </w:tcPr>
          <w:p w:rsidR="000A6F10" w:rsidRPr="00C10524" w:rsidRDefault="000A6F10" w:rsidP="00CF75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8"/>
            <w:tcBorders>
              <w:top w:val="single" w:sz="4" w:space="0" w:color="auto"/>
            </w:tcBorders>
            <w:vAlign w:val="bottom"/>
          </w:tcPr>
          <w:p w:rsidR="000A6F10" w:rsidRPr="002E466F" w:rsidRDefault="000A6F10" w:rsidP="00380F79">
            <w:pPr>
              <w:spacing w:line="60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4"/>
            <w:vAlign w:val="bottom"/>
          </w:tcPr>
          <w:p w:rsidR="000A6F10" w:rsidRPr="000A6F10" w:rsidRDefault="000A6F10" w:rsidP="001C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Факультет, отделение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  <w:vAlign w:val="bottom"/>
          </w:tcPr>
          <w:p w:rsidR="000A6F10" w:rsidRPr="00F25DD3" w:rsidRDefault="006B35C8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5DD3">
              <w:rPr>
                <w:rFonts w:ascii="Times New Roman" w:hAnsi="Times New Roman" w:cs="Times New Roman"/>
                <w:b/>
                <w:sz w:val="28"/>
                <w:szCs w:val="28"/>
              </w:rPr>
              <w:t>Учетно-финансовый</w:t>
            </w: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  <w:vAlign w:val="bottom"/>
          </w:tcPr>
          <w:p w:rsidR="000A6F10" w:rsidRPr="00F25DD3" w:rsidRDefault="00F64EE6" w:rsidP="00F25D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D37EB">
              <w:rPr>
                <w:rFonts w:ascii="Times New Roman" w:hAnsi="Times New Roman" w:cs="Times New Roman"/>
                <w:b/>
                <w:sz w:val="28"/>
                <w:szCs w:val="28"/>
              </w:rPr>
              <w:t>ФО</w:t>
            </w:r>
          </w:p>
        </w:tc>
      </w:tr>
      <w:tr w:rsidR="000A6F10" w:rsidRPr="000A6F10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0A6F10" w:rsidRPr="000A6F10" w:rsidRDefault="000A6F10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Кафедра </w:t>
            </w:r>
          </w:p>
        </w:tc>
        <w:tc>
          <w:tcPr>
            <w:tcW w:w="527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6F10" w:rsidRPr="00F25DD3" w:rsidRDefault="00F25DD3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6B35C8" w:rsidRPr="00F25DD3">
              <w:rPr>
                <w:rFonts w:ascii="Times New Roman" w:hAnsi="Times New Roman" w:cs="Times New Roman"/>
                <w:b/>
                <w:sz w:val="28"/>
                <w:szCs w:val="28"/>
              </w:rPr>
              <w:t>оммерции и таможенного дела</w:t>
            </w:r>
          </w:p>
        </w:tc>
      </w:tr>
      <w:tr w:rsidR="00831B5A" w:rsidRPr="000A6F10" w:rsidTr="00380F79">
        <w:trPr>
          <w:trHeight w:hRule="exact" w:val="567"/>
        </w:trPr>
        <w:tc>
          <w:tcPr>
            <w:tcW w:w="1642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  <w:vAlign w:val="bottom"/>
          </w:tcPr>
          <w:p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3634" w:type="dxa"/>
            <w:gridSpan w:val="3"/>
            <w:tcBorders>
              <w:bottom w:val="single" w:sz="4" w:space="0" w:color="auto"/>
            </w:tcBorders>
            <w:vAlign w:val="bottom"/>
          </w:tcPr>
          <w:p w:rsidR="00831B5A" w:rsidRPr="00F25DD3" w:rsidRDefault="00F240A2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специалитет</w:t>
            </w:r>
          </w:p>
        </w:tc>
      </w:tr>
      <w:tr w:rsidR="00831B5A" w:rsidRPr="000A6F10" w:rsidTr="00380F79">
        <w:trPr>
          <w:trHeight w:hRule="exact" w:val="567"/>
        </w:trPr>
        <w:tc>
          <w:tcPr>
            <w:tcW w:w="1642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  <w:vAlign w:val="bottom"/>
          </w:tcPr>
          <w:p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36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0A2" w:rsidRDefault="00F240A2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D5C" w:rsidRDefault="009F3D5C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38.05.02 </w:t>
            </w:r>
          </w:p>
          <w:p w:rsidR="00831B5A" w:rsidRPr="00F25DD3" w:rsidRDefault="00831B5A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B5A" w:rsidRPr="000A6F10" w:rsidTr="00380F79">
        <w:trPr>
          <w:trHeight w:hRule="exact" w:val="567"/>
        </w:trPr>
        <w:tc>
          <w:tcPr>
            <w:tcW w:w="1642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  <w:vAlign w:val="bottom"/>
          </w:tcPr>
          <w:p w:rsidR="00831B5A" w:rsidRPr="00F25DD3" w:rsidRDefault="009F3D5C" w:rsidP="00F25D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Таможенное дело</w:t>
            </w:r>
          </w:p>
        </w:tc>
      </w:tr>
      <w:tr w:rsidR="00831B5A" w:rsidRPr="000A6F10" w:rsidTr="00380F79">
        <w:trPr>
          <w:trHeight w:hRule="exact" w:val="567"/>
        </w:trPr>
        <w:tc>
          <w:tcPr>
            <w:tcW w:w="1642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auto"/>
            </w:tcBorders>
            <w:vAlign w:val="bottom"/>
          </w:tcPr>
          <w:p w:rsidR="00831B5A" w:rsidRPr="002E466F" w:rsidRDefault="00831B5A" w:rsidP="00380F79">
            <w:pPr>
              <w:spacing w:line="60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(название)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bottom"/>
          </w:tcPr>
          <w:p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95B" w:rsidRPr="00BF395B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  <w:vAlign w:val="bottom"/>
          </w:tcPr>
          <w:p w:rsidR="000A6F10" w:rsidRPr="00F25DD3" w:rsidRDefault="00BF395B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5"/>
            <w:vAlign w:val="bottom"/>
          </w:tcPr>
          <w:p w:rsidR="000A6F10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курс, </w:t>
            </w:r>
          </w:p>
        </w:tc>
        <w:tc>
          <w:tcPr>
            <w:tcW w:w="1269" w:type="dxa"/>
            <w:vAlign w:val="bottom"/>
          </w:tcPr>
          <w:p w:rsidR="000A6F10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:rsidR="000A6F10" w:rsidRPr="00BF395B" w:rsidRDefault="009F3D5C" w:rsidP="003D37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9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ТМД-А </w:t>
            </w:r>
          </w:p>
        </w:tc>
      </w:tr>
      <w:tr w:rsidR="00BF395B" w:rsidRPr="00BF395B" w:rsidTr="00380F79">
        <w:trPr>
          <w:trHeight w:hRule="exact" w:val="567"/>
        </w:trPr>
        <w:tc>
          <w:tcPr>
            <w:tcW w:w="1642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  <w:vAlign w:val="bottom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</w:tcBorders>
            <w:vAlign w:val="bottom"/>
          </w:tcPr>
          <w:p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  <w:vAlign w:val="bottom"/>
          </w:tcPr>
          <w:p w:rsidR="000A6F10" w:rsidRPr="00BF395B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15" w:rsidRPr="000A6F10" w:rsidTr="00380F79">
        <w:trPr>
          <w:trHeight w:hRule="exact" w:val="567"/>
        </w:trPr>
        <w:tc>
          <w:tcPr>
            <w:tcW w:w="1642" w:type="dxa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:rsidR="00870415" w:rsidRPr="002E466F" w:rsidRDefault="00870415" w:rsidP="00831B5A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>Отзыв лиц, которые проверяли прохождение практики</w:t>
            </w:r>
          </w:p>
        </w:tc>
      </w:tr>
      <w:tr w:rsidR="001A1A24" w:rsidRPr="000A6F10" w:rsidTr="00FB4269">
        <w:trPr>
          <w:trHeight w:hRule="exact" w:val="567"/>
        </w:trPr>
        <w:tc>
          <w:tcPr>
            <w:tcW w:w="1642" w:type="dxa"/>
            <w:vAlign w:val="bottom"/>
          </w:tcPr>
          <w:p w:rsidR="001A1A24" w:rsidRPr="00831B5A" w:rsidRDefault="001A1A24" w:rsidP="0038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Студент</w:t>
            </w:r>
          </w:p>
        </w:tc>
        <w:tc>
          <w:tcPr>
            <w:tcW w:w="4929" w:type="dxa"/>
            <w:gridSpan w:val="4"/>
            <w:tcBorders>
              <w:bottom w:val="single" w:sz="4" w:space="0" w:color="auto"/>
            </w:tcBorders>
            <w:vAlign w:val="bottom"/>
          </w:tcPr>
          <w:p w:rsidR="001A1A24" w:rsidRPr="00831B5A" w:rsidRDefault="001A1A24" w:rsidP="00CF75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FB4269">
        <w:trPr>
          <w:trHeight w:hRule="exact" w:val="567"/>
        </w:trPr>
        <w:tc>
          <w:tcPr>
            <w:tcW w:w="1642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</w:tcBorders>
          </w:tcPr>
          <w:p w:rsidR="001A1A24" w:rsidRPr="002E466F" w:rsidRDefault="001A1A24" w:rsidP="00831B5A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 xml:space="preserve">(фамилия, имя, отчество) </w:t>
            </w: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34155A">
        <w:trPr>
          <w:trHeight w:hRule="exact" w:val="567"/>
        </w:trPr>
        <w:tc>
          <w:tcPr>
            <w:tcW w:w="6571" w:type="dxa"/>
            <w:gridSpan w:val="5"/>
            <w:vAlign w:val="bottom"/>
          </w:tcPr>
          <w:p w:rsidR="001A1A24" w:rsidRPr="00831B5A" w:rsidRDefault="001A1A24" w:rsidP="0038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Прибыл на предприятие, организацию, учреждение</w:t>
            </w: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F5A22" w:rsidRPr="000A6F10" w:rsidTr="0034155A">
        <w:trPr>
          <w:trHeight w:hRule="exact" w:val="567"/>
        </w:trPr>
        <w:tc>
          <w:tcPr>
            <w:tcW w:w="6571" w:type="dxa"/>
            <w:gridSpan w:val="5"/>
            <w:tcBorders>
              <w:bottom w:val="single" w:sz="4" w:space="0" w:color="auto"/>
            </w:tcBorders>
            <w:vAlign w:val="bottom"/>
          </w:tcPr>
          <w:p w:rsidR="0034155A" w:rsidRPr="00C10524" w:rsidRDefault="0034155A" w:rsidP="00DA50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5A22" w:rsidRPr="00C10524" w:rsidRDefault="00BF5A22" w:rsidP="00DA50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:rsidR="00BF5A22" w:rsidRPr="000A6F10" w:rsidRDefault="00BF5A22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vAlign w:val="bottom"/>
          </w:tcPr>
          <w:p w:rsidR="00BF5A22" w:rsidRPr="002E466F" w:rsidRDefault="00BF5A22" w:rsidP="0038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руководителя практики от высшего учебного </w:t>
            </w:r>
          </w:p>
        </w:tc>
      </w:tr>
      <w:tr w:rsidR="00870415" w:rsidRPr="000A6F10" w:rsidTr="0034155A">
        <w:trPr>
          <w:trHeight w:hRule="exact" w:val="567"/>
        </w:trPr>
        <w:tc>
          <w:tcPr>
            <w:tcW w:w="3285" w:type="dxa"/>
            <w:gridSpan w:val="3"/>
            <w:tcBorders>
              <w:top w:val="single" w:sz="4" w:space="0" w:color="auto"/>
            </w:tcBorders>
            <w:vAlign w:val="bottom"/>
          </w:tcPr>
          <w:p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предприятия,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vAlign w:val="bottom"/>
          </w:tcPr>
          <w:p w:rsidR="00870415" w:rsidRPr="002E466F" w:rsidRDefault="002E466F" w:rsidP="0038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заведения </w:t>
            </w:r>
            <w:r w:rsidR="00870415"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>про прохождение практики</w:t>
            </w:r>
          </w:p>
        </w:tc>
      </w:tr>
      <w:tr w:rsidR="001A1A24" w:rsidRPr="000A6F10" w:rsidTr="00FB4269">
        <w:trPr>
          <w:trHeight w:hRule="exact" w:val="567"/>
        </w:trPr>
        <w:tc>
          <w:tcPr>
            <w:tcW w:w="3285" w:type="dxa"/>
            <w:gridSpan w:val="3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учреждения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bottom"/>
          </w:tcPr>
          <w:p w:rsidR="001A1A24" w:rsidRPr="00F64EE6" w:rsidRDefault="00F64EE6" w:rsidP="00F25D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E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05.06.2023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FB4269">
        <w:trPr>
          <w:trHeight w:hRule="exact" w:val="567"/>
        </w:trPr>
        <w:tc>
          <w:tcPr>
            <w:tcW w:w="1642" w:type="dxa"/>
            <w:tcBorders>
              <w:bottom w:val="single" w:sz="4" w:space="0" w:color="auto"/>
            </w:tcBorders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3"/>
            <w:tcBorders>
              <w:bottom w:val="single" w:sz="4" w:space="0" w:color="auto"/>
            </w:tcBorders>
            <w:vAlign w:val="bottom"/>
          </w:tcPr>
          <w:p w:rsidR="001A1A24" w:rsidRPr="000A6F10" w:rsidRDefault="001A1A24" w:rsidP="00F2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FB4269">
        <w:trPr>
          <w:trHeight w:hRule="exact" w:val="567"/>
        </w:trPr>
        <w:tc>
          <w:tcPr>
            <w:tcW w:w="1642" w:type="dxa"/>
            <w:tcBorders>
              <w:top w:val="single" w:sz="4" w:space="0" w:color="auto"/>
            </w:tcBorders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4"/>
            <w:vAlign w:val="bottom"/>
          </w:tcPr>
          <w:p w:rsidR="001A1A24" w:rsidRPr="002E466F" w:rsidRDefault="001A1A24" w:rsidP="00380F79">
            <w:pPr>
              <w:spacing w:line="7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(должность, фамилия и инициалы ответственного лица)</w:t>
            </w: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FB4269">
        <w:trPr>
          <w:trHeight w:hRule="exact" w:val="567"/>
        </w:trPr>
        <w:tc>
          <w:tcPr>
            <w:tcW w:w="1642" w:type="dxa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:rsidTr="0034155A">
        <w:trPr>
          <w:trHeight w:hRule="exact" w:val="567"/>
        </w:trPr>
        <w:tc>
          <w:tcPr>
            <w:tcW w:w="6571" w:type="dxa"/>
            <w:gridSpan w:val="5"/>
            <w:vAlign w:val="bottom"/>
          </w:tcPr>
          <w:p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 xml:space="preserve">был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,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, учреждени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643" w:type="dxa"/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34155A">
        <w:trPr>
          <w:trHeight w:hRule="exact" w:val="567"/>
        </w:trPr>
        <w:tc>
          <w:tcPr>
            <w:tcW w:w="6571" w:type="dxa"/>
            <w:gridSpan w:val="5"/>
            <w:tcBorders>
              <w:bottom w:val="single" w:sz="4" w:space="0" w:color="auto"/>
            </w:tcBorders>
            <w:vAlign w:val="bottom"/>
          </w:tcPr>
          <w:p w:rsidR="00C10524" w:rsidRPr="00C10524" w:rsidRDefault="00C10524" w:rsidP="00C10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0524" w:rsidRPr="00F64EE6" w:rsidRDefault="00F64EE6" w:rsidP="00C105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E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17.06.2023 г.</w:t>
            </w: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сдачи зачета:</w:t>
            </w:r>
          </w:p>
        </w:tc>
        <w:tc>
          <w:tcPr>
            <w:tcW w:w="3634" w:type="dxa"/>
            <w:gridSpan w:val="3"/>
          </w:tcPr>
          <w:p w:rsidR="00C10524" w:rsidRPr="000A6F10" w:rsidRDefault="00F64EE6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C1052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64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__»___</w:t>
            </w:r>
            <w:r w:rsidRPr="00F64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_____2023</w:t>
            </w:r>
            <w:r w:rsidR="00C10524">
              <w:rPr>
                <w:rFonts w:ascii="Times New Roman" w:hAnsi="Times New Roman" w:cs="Times New Roman"/>
                <w:sz w:val="24"/>
                <w:szCs w:val="24"/>
              </w:rPr>
              <w:t xml:space="preserve">г.           </w:t>
            </w:r>
          </w:p>
        </w:tc>
      </w:tr>
      <w:tr w:rsidR="00C10524" w:rsidRPr="000A6F10" w:rsidTr="0034155A">
        <w:trPr>
          <w:trHeight w:hRule="exact" w:val="567"/>
        </w:trPr>
        <w:tc>
          <w:tcPr>
            <w:tcW w:w="3285" w:type="dxa"/>
            <w:gridSpan w:val="3"/>
            <w:tcBorders>
              <w:top w:val="single" w:sz="4" w:space="0" w:color="auto"/>
            </w:tcBorders>
            <w:vAlign w:val="bottom"/>
          </w:tcPr>
          <w:p w:rsidR="00C10524" w:rsidRPr="000A6F10" w:rsidRDefault="00C10524" w:rsidP="00C10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предприятия,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</w:tcBorders>
            <w:vAlign w:val="bottom"/>
          </w:tcPr>
          <w:p w:rsidR="00C10524" w:rsidRPr="000A6F10" w:rsidRDefault="00C10524" w:rsidP="00C10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1643" w:type="dxa"/>
            <w:gridSpan w:val="5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34155A">
        <w:trPr>
          <w:trHeight w:hRule="exact" w:val="567"/>
        </w:trPr>
        <w:tc>
          <w:tcPr>
            <w:tcW w:w="3285" w:type="dxa"/>
            <w:gridSpan w:val="3"/>
            <w:vAlign w:val="bottom"/>
          </w:tcPr>
          <w:p w:rsidR="00C10524" w:rsidRPr="000A6F10" w:rsidRDefault="00C10524" w:rsidP="00C10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учреждения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bottom"/>
          </w:tcPr>
          <w:p w:rsidR="00C10524" w:rsidRPr="000A6F10" w:rsidRDefault="00C10524" w:rsidP="00C10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государственной шкале</w:t>
            </w:r>
          </w:p>
        </w:tc>
        <w:tc>
          <w:tcPr>
            <w:tcW w:w="3634" w:type="dxa"/>
            <w:gridSpan w:val="3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34155A">
        <w:trPr>
          <w:trHeight w:hRule="exact" w:val="567"/>
        </w:trPr>
        <w:tc>
          <w:tcPr>
            <w:tcW w:w="1642" w:type="dxa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C10524" w:rsidRPr="002E466F" w:rsidRDefault="00C10524" w:rsidP="00C10524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6" w:type="dxa"/>
            <w:gridSpan w:val="3"/>
            <w:tcBorders>
              <w:bottom w:val="single" w:sz="4" w:space="0" w:color="auto"/>
            </w:tcBorders>
          </w:tcPr>
          <w:p w:rsidR="00C10524" w:rsidRPr="002E466F" w:rsidRDefault="00C10524" w:rsidP="00C10524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43" w:type="dxa"/>
            <w:gridSpan w:val="2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34155A">
        <w:tc>
          <w:tcPr>
            <w:tcW w:w="1642" w:type="dxa"/>
            <w:tcBorders>
              <w:top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3"/>
            <w:tcBorders>
              <w:top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(должность, фамилия и инициалы ответственного лица)</w:t>
            </w: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:rsidR="00C10524" w:rsidRPr="00870415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шкале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ECTS</w:t>
            </w:r>
          </w:p>
        </w:tc>
        <w:tc>
          <w:tcPr>
            <w:tcW w:w="1643" w:type="dxa"/>
            <w:gridSpan w:val="2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FB4269">
        <w:tc>
          <w:tcPr>
            <w:tcW w:w="1642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:rsidR="00C10524" w:rsidRPr="00870415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высшего учебного заведения</w:t>
            </w:r>
          </w:p>
        </w:tc>
      </w:tr>
      <w:tr w:rsidR="00C10524" w:rsidRPr="000A6F10" w:rsidTr="002E466F">
        <w:tc>
          <w:tcPr>
            <w:tcW w:w="1642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</w:tcPr>
          <w:p w:rsidR="00C10524" w:rsidRPr="000A6F10" w:rsidRDefault="00C1684F" w:rsidP="00FB42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Баркалова Н.А.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:rsidTr="00FB4269">
        <w:tc>
          <w:tcPr>
            <w:tcW w:w="1642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10524" w:rsidRPr="002E466F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166" w:type="dxa"/>
            <w:gridSpan w:val="4"/>
          </w:tcPr>
          <w:p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</w:tcPr>
          <w:p w:rsidR="00C10524" w:rsidRPr="002E466F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</w:tbl>
    <w:tbl>
      <w:tblPr>
        <w:tblStyle w:val="a3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559"/>
        <w:gridCol w:w="640"/>
        <w:gridCol w:w="3699"/>
        <w:gridCol w:w="422"/>
        <w:gridCol w:w="567"/>
        <w:gridCol w:w="2386"/>
        <w:gridCol w:w="567"/>
        <w:gridCol w:w="283"/>
        <w:gridCol w:w="851"/>
        <w:gridCol w:w="567"/>
        <w:gridCol w:w="283"/>
        <w:gridCol w:w="851"/>
        <w:gridCol w:w="1494"/>
        <w:gridCol w:w="65"/>
      </w:tblGrid>
      <w:tr w:rsidR="003424FB" w:rsidTr="00F64EE6">
        <w:trPr>
          <w:gridAfter w:val="1"/>
          <w:wAfter w:w="65" w:type="dxa"/>
        </w:trPr>
        <w:tc>
          <w:tcPr>
            <w:tcW w:w="7365" w:type="dxa"/>
            <w:gridSpan w:val="4"/>
          </w:tcPr>
          <w:p w:rsidR="003424FB" w:rsidRPr="003424FB" w:rsidRDefault="00A115C1" w:rsidP="003424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Отзыв и оценка работы студента на практике</w:t>
            </w:r>
          </w:p>
        </w:tc>
        <w:tc>
          <w:tcPr>
            <w:tcW w:w="422" w:type="dxa"/>
          </w:tcPr>
          <w:p w:rsidR="003424FB" w:rsidRDefault="003424FB" w:rsidP="003424FB">
            <w:pPr>
              <w:spacing w:line="360" w:lineRule="auto"/>
            </w:pPr>
          </w:p>
        </w:tc>
        <w:tc>
          <w:tcPr>
            <w:tcW w:w="7849" w:type="dxa"/>
            <w:gridSpan w:val="9"/>
          </w:tcPr>
          <w:p w:rsidR="003424FB" w:rsidRPr="00A115C1" w:rsidRDefault="00A115C1" w:rsidP="00A115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график прохождения практики</w:t>
            </w:r>
          </w:p>
        </w:tc>
      </w:tr>
      <w:tr w:rsidR="003424FB" w:rsidTr="00F64EE6">
        <w:trPr>
          <w:gridAfter w:val="1"/>
          <w:wAfter w:w="65" w:type="dxa"/>
        </w:trPr>
        <w:tc>
          <w:tcPr>
            <w:tcW w:w="7365" w:type="dxa"/>
            <w:gridSpan w:val="4"/>
            <w:tcBorders>
              <w:bottom w:val="single" w:sz="4" w:space="0" w:color="auto"/>
            </w:tcBorders>
          </w:tcPr>
          <w:p w:rsidR="003424FB" w:rsidRPr="009E7534" w:rsidRDefault="009E7534" w:rsidP="001A1A2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базы практики</w:t>
            </w:r>
          </w:p>
        </w:tc>
        <w:tc>
          <w:tcPr>
            <w:tcW w:w="422" w:type="dxa"/>
          </w:tcPr>
          <w:p w:rsidR="003424FB" w:rsidRDefault="003424FB" w:rsidP="00FB4269">
            <w:pPr>
              <w:spacing w:line="360" w:lineRule="auto"/>
            </w:pPr>
          </w:p>
        </w:tc>
        <w:tc>
          <w:tcPr>
            <w:tcW w:w="7849" w:type="dxa"/>
            <w:gridSpan w:val="9"/>
            <w:tcBorders>
              <w:bottom w:val="single" w:sz="4" w:space="0" w:color="auto"/>
            </w:tcBorders>
          </w:tcPr>
          <w:p w:rsidR="003424FB" w:rsidRDefault="003424FB" w:rsidP="00FB4269">
            <w:pPr>
              <w:spacing w:line="360" w:lineRule="auto"/>
            </w:pPr>
          </w:p>
        </w:tc>
      </w:tr>
      <w:tr w:rsidR="00F64EE6" w:rsidTr="00FB4269">
        <w:tc>
          <w:tcPr>
            <w:tcW w:w="7365" w:type="dxa"/>
            <w:gridSpan w:val="4"/>
            <w:tcBorders>
              <w:top w:val="single" w:sz="4" w:space="0" w:color="auto"/>
            </w:tcBorders>
          </w:tcPr>
          <w:p w:rsidR="00F64EE6" w:rsidRPr="001A1A24" w:rsidRDefault="00F64EE6" w:rsidP="001A1A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предприятия, организации, учреждения)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Default="00F64EE6" w:rsidP="00FB4269">
            <w:pPr>
              <w:spacing w:line="360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E6" w:rsidRPr="00A115C1" w:rsidRDefault="00F64EE6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E6" w:rsidRPr="00A115C1" w:rsidRDefault="00F64EE6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Наименование работы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A115C1" w:rsidRDefault="00F64EE6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Недели прохождения практики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E6" w:rsidRPr="00A115C1" w:rsidRDefault="00F64EE6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Отметка о выполнении</w:t>
            </w:r>
          </w:p>
        </w:tc>
      </w:tr>
      <w:tr w:rsidR="00F64EE6" w:rsidTr="00F64EE6">
        <w:tc>
          <w:tcPr>
            <w:tcW w:w="7365" w:type="dxa"/>
            <w:gridSpan w:val="4"/>
            <w:tcBorders>
              <w:bottom w:val="single" w:sz="4" w:space="0" w:color="auto"/>
            </w:tcBorders>
          </w:tcPr>
          <w:p w:rsidR="00F64EE6" w:rsidRPr="001A1A24" w:rsidRDefault="00F64EE6" w:rsidP="009E753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Default="00F64EE6" w:rsidP="00FB4269">
            <w:pPr>
              <w:spacing w:line="36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A115C1" w:rsidRDefault="00F64EE6" w:rsidP="00FB426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A115C1" w:rsidRDefault="00F64EE6" w:rsidP="00FB426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Default="00F64EE6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64EE6" w:rsidRPr="00F64EE6" w:rsidRDefault="00F64EE6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64EE6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Default="00F64EE6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64EE6" w:rsidRPr="00F64EE6" w:rsidRDefault="00F64EE6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64EE6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A115C1" w:rsidRDefault="00F64EE6" w:rsidP="00FB426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64EE6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Организационное собрание. Инструктаж по технике безопасности.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05.06.23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64EE6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необходимого теоретического материала.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06.06.23</w:t>
            </w:r>
            <w:r w:rsidR="00C168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1684F" w:rsidRPr="00F64EE6">
              <w:rPr>
                <w:rFonts w:ascii="Times New Roman" w:hAnsi="Times New Roman" w:cs="Times New Roman"/>
                <w:sz w:val="16"/>
                <w:szCs w:val="16"/>
              </w:rPr>
              <w:t>07.06.23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64EE6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структуры таможенных органов</w:t>
            </w:r>
            <w:r w:rsidR="00C86F5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C1684F" w:rsidP="00C168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08.06.23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64EE6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деятельностью структурного подразделения Таможенной службы.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C1684F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-10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B4269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нормативно- правовых актов, определяющих направления организации таможенного контроля.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F64EE6" w:rsidRDefault="00F64EE6" w:rsidP="00F64E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E6" w:rsidRPr="00F64EE6" w:rsidRDefault="00C1684F" w:rsidP="00C1684F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B4269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Сбор материалов для написания отчета.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F64EE6" w:rsidRDefault="00C1684F" w:rsidP="00F64EE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-13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B4269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индивидуального задания.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F64EE6" w:rsidRDefault="00C1684F" w:rsidP="00774FB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-15.06.23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B4269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и регистрация отчета о прохождении практики.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BC" w:rsidRDefault="00774FBC" w:rsidP="00F64E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E6" w:rsidRPr="00F64EE6" w:rsidRDefault="00C1684F" w:rsidP="00F64EE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EE6" w:rsidRPr="003424FB" w:rsidTr="00FB4269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4EE6" w:rsidRPr="001A1A24" w:rsidRDefault="00F64EE6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F64EE6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Защита отчета.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F64EE6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E6" w:rsidRPr="00F64EE6" w:rsidRDefault="00C1684F" w:rsidP="00F64EE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Pr="00F64EE6">
              <w:rPr>
                <w:rFonts w:ascii="Times New Roman" w:hAnsi="Times New Roman" w:cs="Times New Roman"/>
                <w:sz w:val="16"/>
                <w:szCs w:val="16"/>
              </w:rPr>
              <w:t>.06.23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6" w:rsidRPr="00A115C1" w:rsidRDefault="00F64EE6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 предприятия, организации, учреждения</w:t>
            </w: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высшего учебного заведения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bottom w:val="single" w:sz="4" w:space="0" w:color="auto"/>
            </w:tcBorders>
          </w:tcPr>
          <w:p w:rsidR="00432829" w:rsidRPr="003424FB" w:rsidRDefault="00F64EE6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Баркалова Н.А.</w:t>
            </w: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2467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  <w:gridSpan w:val="2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</w:tcBorders>
          </w:tcPr>
          <w:p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</w:tcPr>
          <w:p w:rsidR="00432829" w:rsidRPr="00A115C1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(подпись)                                                                       (фамилия, инициалы)</w:t>
            </w: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предприятия, организации,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rPr>
          <w:gridAfter w:val="1"/>
          <w:wAfter w:w="65" w:type="dxa"/>
        </w:trPr>
        <w:tc>
          <w:tcPr>
            <w:tcW w:w="7365" w:type="dxa"/>
            <w:gridSpan w:val="4"/>
          </w:tcPr>
          <w:p w:rsidR="00432829" w:rsidRPr="00A115C1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5C1">
              <w:rPr>
                <w:rFonts w:ascii="Times New Roman" w:hAnsi="Times New Roman" w:cs="Times New Roman"/>
                <w:sz w:val="20"/>
                <w:szCs w:val="20"/>
              </w:rPr>
              <w:t>Печать</w:t>
            </w:r>
          </w:p>
        </w:tc>
        <w:tc>
          <w:tcPr>
            <w:tcW w:w="422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bottom w:val="single" w:sz="4" w:space="0" w:color="auto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Tr="00F64EE6">
        <w:trPr>
          <w:gridAfter w:val="1"/>
          <w:wAfter w:w="65" w:type="dxa"/>
        </w:trPr>
        <w:tc>
          <w:tcPr>
            <w:tcW w:w="3666" w:type="dxa"/>
            <w:gridSpan w:val="3"/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3699" w:type="dxa"/>
          </w:tcPr>
          <w:p w:rsidR="00432829" w:rsidRPr="00A115C1" w:rsidRDefault="00432829" w:rsidP="00334E0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115C1">
              <w:rPr>
                <w:rFonts w:ascii="Times New Roman" w:hAnsi="Times New Roman" w:cs="Times New Roman"/>
              </w:rPr>
              <w:t xml:space="preserve">«_______»      </w:t>
            </w:r>
            <w:r w:rsidRPr="00F64EE6">
              <w:rPr>
                <w:rFonts w:ascii="Times New Roman" w:hAnsi="Times New Roman" w:cs="Times New Roman"/>
                <w:color w:val="000000" w:themeColor="text1"/>
              </w:rPr>
              <w:t>____________20</w:t>
            </w:r>
            <w:r w:rsidR="00F64EE6"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F64EE6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422" w:type="dxa"/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3520" w:type="dxa"/>
            <w:gridSpan w:val="3"/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283" w:type="dxa"/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</w:tcBorders>
          </w:tcPr>
          <w:p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  <w:tr w:rsidR="00432829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  <w:trHeight w:val="428"/>
        </w:trPr>
        <w:tc>
          <w:tcPr>
            <w:tcW w:w="7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42" w:rsidRDefault="004E2942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2829" w:rsidRPr="003424FB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Рабочие записи во время практики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</w:tr>
      <w:tr w:rsidR="00432829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829" w:rsidRPr="00D514F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базы практики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</w:tr>
      <w:tr w:rsidR="00432829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833E26" w:rsidRDefault="00432829" w:rsidP="00833E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Default="00432829" w:rsidP="00432829">
            <w:pPr>
              <w:spacing w:line="360" w:lineRule="auto"/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833E26" w:rsidRDefault="00432829" w:rsidP="00833E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833E26" w:rsidRDefault="00432829" w:rsidP="00774FB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833E26" w:rsidRDefault="00432829" w:rsidP="00774FB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833E26" w:rsidRDefault="00432829" w:rsidP="00833E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BC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833E26" w:rsidRDefault="00774FBC" w:rsidP="009763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FBC" w:rsidRPr="003424FB" w:rsidRDefault="00774FBC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:rsidTr="00F6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5" w:type="dxa"/>
        </w:trPr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613" w:rsidRDefault="00E72613" w:rsidP="003424FB"/>
    <w:sectPr w:rsidR="00E72613" w:rsidSect="00831B5A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6C2C" w:rsidRDefault="003D6C2C" w:rsidP="009448E6">
      <w:pPr>
        <w:spacing w:after="0" w:line="240" w:lineRule="auto"/>
      </w:pPr>
      <w:r>
        <w:separator/>
      </w:r>
    </w:p>
  </w:endnote>
  <w:endnote w:type="continuationSeparator" w:id="0">
    <w:p w:rsidR="003D6C2C" w:rsidRDefault="003D6C2C" w:rsidP="0094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6C2C" w:rsidRDefault="003D6C2C" w:rsidP="009448E6">
      <w:pPr>
        <w:spacing w:after="0" w:line="240" w:lineRule="auto"/>
      </w:pPr>
      <w:r>
        <w:separator/>
      </w:r>
    </w:p>
  </w:footnote>
  <w:footnote w:type="continuationSeparator" w:id="0">
    <w:p w:rsidR="003D6C2C" w:rsidRDefault="003D6C2C" w:rsidP="00944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E7"/>
    <w:rsid w:val="00037101"/>
    <w:rsid w:val="0007420E"/>
    <w:rsid w:val="00075B2E"/>
    <w:rsid w:val="0009020D"/>
    <w:rsid w:val="000A1B26"/>
    <w:rsid w:val="000A6F10"/>
    <w:rsid w:val="000C5905"/>
    <w:rsid w:val="000E3315"/>
    <w:rsid w:val="001A1A24"/>
    <w:rsid w:val="001C1D3B"/>
    <w:rsid w:val="002266C9"/>
    <w:rsid w:val="002B4C91"/>
    <w:rsid w:val="002E466F"/>
    <w:rsid w:val="003105B0"/>
    <w:rsid w:val="00334E04"/>
    <w:rsid w:val="0034155A"/>
    <w:rsid w:val="003424FB"/>
    <w:rsid w:val="00380F79"/>
    <w:rsid w:val="00392E6A"/>
    <w:rsid w:val="003B400E"/>
    <w:rsid w:val="003C615B"/>
    <w:rsid w:val="003D37EB"/>
    <w:rsid w:val="003D6C2C"/>
    <w:rsid w:val="004011FB"/>
    <w:rsid w:val="004272E7"/>
    <w:rsid w:val="00432829"/>
    <w:rsid w:val="004E2942"/>
    <w:rsid w:val="00661F15"/>
    <w:rsid w:val="00666DEB"/>
    <w:rsid w:val="006B35C8"/>
    <w:rsid w:val="006E1827"/>
    <w:rsid w:val="00763DD4"/>
    <w:rsid w:val="00767A8B"/>
    <w:rsid w:val="00774FBC"/>
    <w:rsid w:val="007D5068"/>
    <w:rsid w:val="007F58D6"/>
    <w:rsid w:val="00803D97"/>
    <w:rsid w:val="00831B5A"/>
    <w:rsid w:val="00833E26"/>
    <w:rsid w:val="00870415"/>
    <w:rsid w:val="0088346E"/>
    <w:rsid w:val="008C72E8"/>
    <w:rsid w:val="00927D11"/>
    <w:rsid w:val="009448E6"/>
    <w:rsid w:val="009B388A"/>
    <w:rsid w:val="009E7534"/>
    <w:rsid w:val="009F3D5C"/>
    <w:rsid w:val="00A115C1"/>
    <w:rsid w:val="00A1605E"/>
    <w:rsid w:val="00A3273B"/>
    <w:rsid w:val="00A7712B"/>
    <w:rsid w:val="00AB18A2"/>
    <w:rsid w:val="00B55BB4"/>
    <w:rsid w:val="00B84D6E"/>
    <w:rsid w:val="00B864FB"/>
    <w:rsid w:val="00BA55D7"/>
    <w:rsid w:val="00BE2CDE"/>
    <w:rsid w:val="00BF1183"/>
    <w:rsid w:val="00BF395B"/>
    <w:rsid w:val="00BF3F0F"/>
    <w:rsid w:val="00BF5A22"/>
    <w:rsid w:val="00C10524"/>
    <w:rsid w:val="00C1684F"/>
    <w:rsid w:val="00C63D09"/>
    <w:rsid w:val="00C86F5B"/>
    <w:rsid w:val="00CB63AD"/>
    <w:rsid w:val="00CC42A7"/>
    <w:rsid w:val="00CF4FD5"/>
    <w:rsid w:val="00CF7540"/>
    <w:rsid w:val="00D20BC0"/>
    <w:rsid w:val="00D514F1"/>
    <w:rsid w:val="00D53B77"/>
    <w:rsid w:val="00D8790E"/>
    <w:rsid w:val="00DA225C"/>
    <w:rsid w:val="00DA506A"/>
    <w:rsid w:val="00DB4109"/>
    <w:rsid w:val="00DF583A"/>
    <w:rsid w:val="00E31743"/>
    <w:rsid w:val="00E42311"/>
    <w:rsid w:val="00E44033"/>
    <w:rsid w:val="00E539B9"/>
    <w:rsid w:val="00E601D1"/>
    <w:rsid w:val="00E72613"/>
    <w:rsid w:val="00E9420A"/>
    <w:rsid w:val="00EE7572"/>
    <w:rsid w:val="00F240A2"/>
    <w:rsid w:val="00F25DD3"/>
    <w:rsid w:val="00F31B6E"/>
    <w:rsid w:val="00F64EE6"/>
    <w:rsid w:val="00F869A3"/>
    <w:rsid w:val="00FA1297"/>
    <w:rsid w:val="00FB4269"/>
    <w:rsid w:val="00FD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8562"/>
  <w15:docId w15:val="{98298F88-B753-46AB-B787-64620BAB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448E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448E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448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ECD31-7EA3-4888-8B6D-4052F9CE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cp:lastPrinted>2020-03-13T07:50:00Z</cp:lastPrinted>
  <dcterms:created xsi:type="dcterms:W3CDTF">2023-06-05T10:57:00Z</dcterms:created>
  <dcterms:modified xsi:type="dcterms:W3CDTF">2023-06-05T10:58:00Z</dcterms:modified>
</cp:coreProperties>
</file>