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5A8A" w14:textId="77777777" w:rsidR="00CB32B7" w:rsidRPr="00315089" w:rsidRDefault="00CB32B7" w:rsidP="00315089">
      <w:pPr>
        <w:spacing w:after="3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089">
        <w:rPr>
          <w:rFonts w:ascii="Times New Roman" w:hAnsi="Times New Roman" w:cs="Times New Roman"/>
          <w:b/>
          <w:sz w:val="32"/>
          <w:szCs w:val="32"/>
        </w:rPr>
        <w:t>Билет №41 к экзамену по дисциплине "Проектный практикум"</w:t>
      </w:r>
    </w:p>
    <w:p w14:paraId="1D1B4643" w14:textId="77777777" w:rsidR="00CB32B7" w:rsidRPr="00315089" w:rsidRDefault="00CB32B7" w:rsidP="00CB32B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A6341EC" w14:textId="77777777" w:rsidR="00131CBF" w:rsidRPr="00315089" w:rsidRDefault="00131CBF" w:rsidP="00131CBF">
      <w:pPr>
        <w:spacing w:after="120" w:line="36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89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14:paraId="0CE4BC73" w14:textId="77777777" w:rsidR="00131CBF" w:rsidRPr="00315089" w:rsidRDefault="00131CBF" w:rsidP="00131CBF">
      <w:pPr>
        <w:spacing w:after="120" w:line="36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315089">
        <w:rPr>
          <w:rFonts w:ascii="Times New Roman" w:hAnsi="Times New Roman" w:cs="Times New Roman"/>
          <w:sz w:val="28"/>
          <w:szCs w:val="28"/>
        </w:rPr>
        <w:t>1.</w:t>
      </w:r>
      <w:r w:rsidRPr="003150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5089">
        <w:rPr>
          <w:rFonts w:ascii="Times New Roman" w:hAnsi="Times New Roman" w:cs="Times New Roman"/>
          <w:sz w:val="28"/>
          <w:szCs w:val="28"/>
        </w:rPr>
        <w:t xml:space="preserve">Выполнить предпроектное исследование заданной предметной области. </w:t>
      </w:r>
      <w:r w:rsidRPr="00315089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функциональные подсистемы в рамках </w:t>
      </w:r>
      <w:r w:rsidRPr="00315089">
        <w:rPr>
          <w:rFonts w:ascii="Times New Roman" w:hAnsi="Times New Roman" w:cs="Times New Roman"/>
          <w:sz w:val="28"/>
          <w:szCs w:val="28"/>
        </w:rPr>
        <w:t xml:space="preserve">заданного объекта информатизации (ОИ) и перечислить возложенные на них задачи. </w:t>
      </w:r>
      <w:r w:rsidRPr="00315089">
        <w:rPr>
          <w:rFonts w:ascii="Times New Roman" w:hAnsi="Times New Roman" w:cs="Times New Roman"/>
          <w:bCs/>
          <w:sz w:val="28"/>
          <w:szCs w:val="28"/>
        </w:rPr>
        <w:t xml:space="preserve">Выделить и описать множество действующих лиц, задействованных в процессе </w:t>
      </w:r>
      <w:r w:rsidRPr="00315089">
        <w:rPr>
          <w:rFonts w:ascii="Times New Roman" w:hAnsi="Times New Roman" w:cs="Times New Roman"/>
          <w:sz w:val="28"/>
          <w:szCs w:val="28"/>
        </w:rPr>
        <w:t>функционирования ОИ.</w:t>
      </w:r>
    </w:p>
    <w:p w14:paraId="3E1E46B8" w14:textId="77777777" w:rsidR="00131CBF" w:rsidRPr="00315089" w:rsidRDefault="00131CBF" w:rsidP="00131CBF">
      <w:pPr>
        <w:spacing w:after="120" w:line="36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315089">
        <w:rPr>
          <w:rFonts w:ascii="Times New Roman" w:hAnsi="Times New Roman" w:cs="Times New Roman"/>
          <w:color w:val="000000"/>
          <w:sz w:val="28"/>
          <w:szCs w:val="28"/>
        </w:rPr>
        <w:t>2. Представить функциональную модель проектируемой ИС в виде вариантов использования. Рассмотреть модель. Произвести выделение абстрактных вариантов использования и действующих лиц.</w:t>
      </w:r>
    </w:p>
    <w:p w14:paraId="2A8BCA80" w14:textId="77777777" w:rsidR="00131CBF" w:rsidRPr="00315089" w:rsidRDefault="00131CBF" w:rsidP="00131CBF">
      <w:pPr>
        <w:spacing w:after="120" w:line="36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315089">
        <w:rPr>
          <w:rFonts w:ascii="Times New Roman" w:hAnsi="Times New Roman" w:cs="Times New Roman"/>
          <w:sz w:val="28"/>
          <w:szCs w:val="28"/>
        </w:rPr>
        <w:t>3. Разработать решения по программному обеспечению ИС</w:t>
      </w:r>
    </w:p>
    <w:p w14:paraId="4FE4592E" w14:textId="77777777" w:rsidR="00131CBF" w:rsidRPr="00315089" w:rsidRDefault="00131CBF" w:rsidP="00131CB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E1AE6" w14:textId="77777777" w:rsidR="00131CBF" w:rsidRPr="00315089" w:rsidRDefault="00131CBF" w:rsidP="00131CB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89">
        <w:rPr>
          <w:rFonts w:ascii="Times New Roman" w:hAnsi="Times New Roman" w:cs="Times New Roman"/>
          <w:sz w:val="28"/>
          <w:szCs w:val="28"/>
        </w:rPr>
        <w:t>Заданная предметная область:</w:t>
      </w:r>
    </w:p>
    <w:p w14:paraId="179A8D39" w14:textId="77777777" w:rsidR="00131CBF" w:rsidRPr="00315089" w:rsidRDefault="00131CBF" w:rsidP="00131CB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89">
        <w:rPr>
          <w:rFonts w:ascii="Times New Roman" w:hAnsi="Times New Roman" w:cs="Times New Roman"/>
          <w:sz w:val="28"/>
          <w:szCs w:val="28"/>
        </w:rPr>
        <w:t>Ветеринарная лечебница: список животных, список болезней, список хозяев, журнал посещений.</w:t>
      </w:r>
    </w:p>
    <w:p w14:paraId="1F2888DE" w14:textId="77777777" w:rsidR="00131CBF" w:rsidRPr="00315089" w:rsidRDefault="00131CBF" w:rsidP="00131CB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89">
        <w:rPr>
          <w:rFonts w:ascii="Times New Roman" w:hAnsi="Times New Roman" w:cs="Times New Roman"/>
          <w:sz w:val="28"/>
          <w:szCs w:val="28"/>
          <w:u w:val="single"/>
        </w:rPr>
        <w:t>Примечания</w:t>
      </w:r>
      <w:r w:rsidRPr="00315089">
        <w:rPr>
          <w:rFonts w:ascii="Times New Roman" w:hAnsi="Times New Roman" w:cs="Times New Roman"/>
          <w:sz w:val="28"/>
          <w:szCs w:val="28"/>
        </w:rPr>
        <w:t>:</w:t>
      </w:r>
    </w:p>
    <w:p w14:paraId="137EDAF8" w14:textId="77777777" w:rsidR="00C42A6A" w:rsidRPr="00315089" w:rsidRDefault="00131CBF" w:rsidP="00131CB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89">
        <w:rPr>
          <w:rFonts w:ascii="Times New Roman" w:hAnsi="Times New Roman" w:cs="Times New Roman"/>
          <w:sz w:val="28"/>
          <w:szCs w:val="28"/>
        </w:rPr>
        <w:t>1. </w:t>
      </w:r>
      <w:r w:rsidRPr="00315089"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Окончательный вид моделей UML реализовать в одном из пакетов программ: </w:t>
      </w:r>
      <w:proofErr w:type="spellStart"/>
      <w:r w:rsidRPr="00315089">
        <w:rPr>
          <w:rFonts w:ascii="Times New Roman" w:hAnsi="Times New Roman" w:cs="Times New Roman"/>
          <w:color w:val="000000"/>
          <w:sz w:val="28"/>
          <w:szCs w:val="28"/>
        </w:rPr>
        <w:t>Rational</w:t>
      </w:r>
      <w:proofErr w:type="spellEnd"/>
      <w:r w:rsidRPr="00315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177939" w14:textId="6C1CCF72" w:rsidR="00131CBF" w:rsidRDefault="00131CBF" w:rsidP="00131CB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50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Rose, Visio </w:t>
      </w:r>
      <w:r w:rsidRPr="0031508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150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15089">
        <w:rPr>
          <w:rFonts w:ascii="Times New Roman" w:hAnsi="Times New Roman" w:cs="Times New Roman"/>
          <w:color w:val="000000"/>
          <w:sz w:val="28"/>
          <w:szCs w:val="28"/>
          <w:lang w:val="en-US"/>
        </w:rPr>
        <w:t>Altova</w:t>
      </w:r>
      <w:proofErr w:type="spellEnd"/>
      <w:r w:rsidRPr="003150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15089">
        <w:rPr>
          <w:rFonts w:ascii="Times New Roman" w:hAnsi="Times New Roman" w:cs="Times New Roman"/>
          <w:color w:val="000000"/>
          <w:sz w:val="28"/>
          <w:szCs w:val="28"/>
          <w:lang w:val="en-US"/>
        </w:rPr>
        <w:t>UModel</w:t>
      </w:r>
      <w:proofErr w:type="spellEnd"/>
      <w:r w:rsidRPr="0031508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84F29AC" w14:textId="7FFE7CA1" w:rsidR="00315089" w:rsidRDefault="00315089" w:rsidP="00131CB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10021D3" w14:textId="5D1E86E0" w:rsidR="00315089" w:rsidRDefault="00315089" w:rsidP="00131CB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7291670" w14:textId="77777777" w:rsidR="00315089" w:rsidRPr="00315089" w:rsidRDefault="00315089" w:rsidP="00131CB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9F564E7" w14:textId="562CE95A" w:rsidR="00C42A6A" w:rsidRDefault="00C42A6A" w:rsidP="00131CBF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sectPr w:rsidR="00C4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0994"/>
    <w:multiLevelType w:val="multilevel"/>
    <w:tmpl w:val="393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B7"/>
    <w:rsid w:val="00131CBF"/>
    <w:rsid w:val="00286507"/>
    <w:rsid w:val="00315089"/>
    <w:rsid w:val="005F1682"/>
    <w:rsid w:val="00704550"/>
    <w:rsid w:val="00B64BB9"/>
    <w:rsid w:val="00C42A6A"/>
    <w:rsid w:val="00CB32B7"/>
    <w:rsid w:val="00DE6276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79A7"/>
  <w15:chartTrackingRefBased/>
  <w15:docId w15:val="{20E0542C-F7C0-4727-BD1C-7F326CEF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Санек Снучибучи</cp:lastModifiedBy>
  <cp:revision>6</cp:revision>
  <dcterms:created xsi:type="dcterms:W3CDTF">2018-01-29T05:54:00Z</dcterms:created>
  <dcterms:modified xsi:type="dcterms:W3CDTF">2024-05-08T11:11:00Z</dcterms:modified>
</cp:coreProperties>
</file>