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24" w:rsidRDefault="005D4F27">
      <w:pPr>
        <w:spacing w:after="167" w:line="259" w:lineRule="auto"/>
        <w:ind w:left="-1344" w:firstLine="0"/>
      </w:pPr>
      <w:bookmarkStart w:id="0" w:name="_GoBack"/>
      <w:bookmarkEnd w:id="0"/>
      <w:r>
        <w:t xml:space="preserve"> </w:t>
      </w:r>
    </w:p>
    <w:p w:rsidR="00A87424" w:rsidRDefault="005D4F27">
      <w:pPr>
        <w:ind w:left="-1349"/>
      </w:pPr>
      <w:r>
        <w:t>https://disk.yandex.ru/d/yZUZdNko_AijiQ</w:t>
      </w:r>
    </w:p>
    <w:p w:rsidR="00A87424" w:rsidRDefault="005D4F27">
      <w:pPr>
        <w:ind w:left="-1349"/>
      </w:pPr>
      <w:r>
        <w:t>Папака лабораторные</w:t>
      </w:r>
    </w:p>
    <w:p w:rsidR="00A87424" w:rsidRDefault="005D4F27">
      <w:pPr>
        <w:ind w:left="-1349"/>
      </w:pPr>
      <w:r>
        <w:t>В ней лаба 3</w:t>
      </w:r>
    </w:p>
    <w:p w:rsidR="00A87424" w:rsidRDefault="005D4F27">
      <w:pPr>
        <w:spacing w:after="0" w:line="259" w:lineRule="auto"/>
        <w:ind w:left="-1344" w:firstLine="0"/>
      </w:pPr>
      <w:r>
        <w:t xml:space="preserve"> </w:t>
      </w:r>
    </w:p>
    <w:sectPr w:rsidR="00A8742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24"/>
    <w:rsid w:val="005D4F27"/>
    <w:rsid w:val="00A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CE3E33-AE5D-4BB4-8736-7320513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71" w:lineRule="auto"/>
      <w:ind w:left="-1334" w:hanging="1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4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2025-06-17T12:58:00Z</dcterms:created>
  <dcterms:modified xsi:type="dcterms:W3CDTF">2025-06-17T12:58:00Z</dcterms:modified>
</cp:coreProperties>
</file>