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C3" w:rsidRDefault="003E77C3" w:rsidP="003E77C3">
      <w:pPr>
        <w:pStyle w:val="a3"/>
      </w:pPr>
      <w:r>
        <w:t>Нужно выполнить Расчетное задание по физике полупроводников (точнее часть Расчетного задания). Все Расчетное задание (далее РЗ) состоит из 4 (четырех), контрольных мероприятий (далее КМ): КМ1 КМ2. КМ3, КМ4.</w:t>
      </w:r>
    </w:p>
    <w:p w:rsidR="003E77C3" w:rsidRDefault="003E77C3" w:rsidP="003E77C3">
      <w:pPr>
        <w:pStyle w:val="a3"/>
      </w:pPr>
      <w:r>
        <w:t>Требуется выполнить два Контрольных мероприятия Расчетного задания КМ3 и КМ4.</w:t>
      </w:r>
    </w:p>
    <w:p w:rsidR="003E77C3" w:rsidRDefault="003E77C3" w:rsidP="003E77C3">
      <w:pPr>
        <w:pStyle w:val="a3"/>
      </w:pPr>
      <w:r>
        <w:t>КМ1 и КМ2 уже выполнены, результаты их выполнения приведены в приложенных файлах «Результаты КМ1 КМ2» (</w:t>
      </w:r>
      <w:r>
        <w:rPr>
          <w:rStyle w:val="a4"/>
        </w:rPr>
        <w:t>архив Результаты</w:t>
      </w:r>
      <w:r>
        <w:t>).</w:t>
      </w:r>
    </w:p>
    <w:p w:rsidR="003E77C3" w:rsidRDefault="003E77C3" w:rsidP="003E77C3">
      <w:pPr>
        <w:pStyle w:val="a3"/>
      </w:pPr>
      <w:r>
        <w:rPr>
          <w:rStyle w:val="a5"/>
        </w:rPr>
        <w:t xml:space="preserve">РЗ нужно выполнить, используя язык программирования Python. </w:t>
      </w:r>
      <w:r>
        <w:t>Само задание находится в приложенном файле «Задание», исходные данные РЗ (исходные значения моего варианта) - в файле «Исходные данные» (</w:t>
      </w:r>
      <w:r>
        <w:rPr>
          <w:rStyle w:val="a4"/>
        </w:rPr>
        <w:t>архив Исходные данные</w:t>
      </w:r>
      <w:r>
        <w:t xml:space="preserve">). </w:t>
      </w:r>
    </w:p>
    <w:p w:rsidR="003E77C3" w:rsidRDefault="003E77C3" w:rsidP="003E77C3">
      <w:pPr>
        <w:pStyle w:val="a3"/>
      </w:pPr>
      <w:r>
        <w:t>Также во вложении (</w:t>
      </w:r>
      <w:r>
        <w:rPr>
          <w:rStyle w:val="a4"/>
        </w:rPr>
        <w:t>архив Исходные данные</w:t>
      </w:r>
      <w:r>
        <w:t xml:space="preserve">) выполненное РЗ по технологии с исходником Mathcad (исходные данные данного РЗ используются в КМ4). </w:t>
      </w:r>
    </w:p>
    <w:p w:rsidR="003E77C3" w:rsidRDefault="003E77C3" w:rsidP="003E77C3">
      <w:pPr>
        <w:pStyle w:val="a3"/>
      </w:pPr>
      <w:r>
        <w:t>В приложенном файле «Правильные графики» стр. 15-48 (</w:t>
      </w:r>
      <w:r>
        <w:rPr>
          <w:rStyle w:val="a4"/>
        </w:rPr>
        <w:t>архив Результаты)</w:t>
      </w:r>
      <w:r>
        <w:t xml:space="preserve"> содержатся графики моего варианта, которые должны получиться по результатам расчета КМ3. (Предоставлены преподавателем), для КМ4 таких проверочных графиков нет. </w:t>
      </w:r>
    </w:p>
    <w:p w:rsidR="003E77C3" w:rsidRDefault="003E77C3" w:rsidP="003E77C3">
      <w:pPr>
        <w:pStyle w:val="a3"/>
      </w:pPr>
      <w:r>
        <w:t>Дополнительно прилагаю учебные и методические материалы по предмету (</w:t>
      </w:r>
      <w:r>
        <w:rPr>
          <w:rStyle w:val="a4"/>
        </w:rPr>
        <w:t>архив Методические материалы</w:t>
      </w:r>
      <w:r>
        <w:t>), в приложенных материалах содержится полезный для расчетов теоретический материал.</w:t>
      </w:r>
    </w:p>
    <w:p w:rsidR="003E77C3" w:rsidRDefault="003E77C3" w:rsidP="003E77C3">
      <w:pPr>
        <w:pStyle w:val="a3"/>
      </w:pPr>
      <w:r>
        <w:rPr>
          <w:rStyle w:val="a5"/>
        </w:rPr>
        <w:t>Готовое задание нужно 31.10.2025</w:t>
      </w:r>
      <w:r>
        <w:t>. Формат отчета word, общий объем отчета 30 шрифт 12. Структурно отчет должен быть поделен по заданиям. В соответствии с пунктами заданий должен быть произведен расчет и построены заданные зависимости (графики). По каждому пункту заданий нужно привести расчетные формулы, листинг кода с пояснениями. Каждая часть заданий должна содержать выводы по проделанной работе.</w:t>
      </w:r>
    </w:p>
    <w:p w:rsidR="003E77C3" w:rsidRDefault="003E77C3" w:rsidP="003E77C3">
      <w:pPr>
        <w:pStyle w:val="a3"/>
      </w:pPr>
      <w:r>
        <w:t>Помимо отчета обязательно нужны исходники Python. (Файлы с программным кодом Python. Естественно, работающие файлы, они должны запускаться без ошибок и строить нужные графики). Как я понимаю, должно быть минимум два файла. </w:t>
      </w:r>
    </w:p>
    <w:p w:rsidR="00D77712" w:rsidRDefault="003E77C3">
      <w:r>
        <w:t>....В соответствии с пунктами заданий должен быть произведен расчет и построены заданные зависимости (графики). По каждому пункту заданий нужно привести расчетные формулы, листинг кода с пояснениями. Каждая часть заданий должна содержать выводы по проделанной работе. Помимо отчета обязательно нужны исходники Python. (Файлы с программным кодом Python. Естественно, работающие файлы, они должны запускаться без ошибок и строить нужные графики). Как я понимаю, должно быть минимум два файла.</w:t>
      </w:r>
    </w:p>
    <w:p w:rsidR="003E77C3" w:rsidRDefault="003E77C3">
      <w:r>
        <w:t>В задании на работу все указано: "....Готовое задание нужно 31.10.2025. Формат отчета word, общий объем отчета 30 шрифт 12..."</w:t>
      </w:r>
    </w:p>
    <w:p w:rsidR="003E77C3" w:rsidRDefault="003E77C3">
      <w:r>
        <w:t>Еще обратите внимание на следующее: " ....В приложенном файле «Правильные графики» стр. 15-48 (архив Результаты) содержатся графики моего варианта, которые должны получиться по результатам расчета КМ3. (Предоставлены преподавателем)..."</w:t>
      </w:r>
    </w:p>
    <w:p w:rsidR="003E77C3" w:rsidRDefault="003E77C3"/>
    <w:sectPr w:rsidR="003E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3E77C3"/>
    <w:rsid w:val="001134FB"/>
    <w:rsid w:val="003E77C3"/>
    <w:rsid w:val="00D7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77C3"/>
    <w:rPr>
      <w:i/>
      <w:iCs/>
    </w:rPr>
  </w:style>
  <w:style w:type="character" w:styleId="a5">
    <w:name w:val="Strong"/>
    <w:basedOn w:val="a0"/>
    <w:uiPriority w:val="22"/>
    <w:qFormat/>
    <w:rsid w:val="003E77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2025-10-18T11:25:00Z</dcterms:created>
  <dcterms:modified xsi:type="dcterms:W3CDTF">2025-10-18T11:26:00Z</dcterms:modified>
</cp:coreProperties>
</file>